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73A9" w14:textId="77777777" w:rsidR="00611C84" w:rsidRPr="00626C6A" w:rsidRDefault="001F2A25">
      <w:pPr>
        <w:widowControl w:val="0"/>
        <w:tabs>
          <w:tab w:val="left" w:pos="5670"/>
          <w:tab w:val="left" w:pos="6900"/>
        </w:tabs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Calibri" w:hAnsi="Calibri" w:cs="Calibri"/>
          <w:b/>
          <w:bCs/>
          <w:sz w:val="28"/>
          <w:szCs w:val="28"/>
        </w:rPr>
      </w:pPr>
      <w:r w:rsidRPr="001F2A2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5A8444" wp14:editId="6190EB5C">
            <wp:extent cx="6086475" cy="858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C84" w:rsidRPr="00626C6A">
        <w:rPr>
          <w:rFonts w:ascii="Times New Roman" w:hAnsi="Times New Roman"/>
          <w:sz w:val="28"/>
          <w:szCs w:val="28"/>
        </w:rPr>
        <w:t xml:space="preserve">      </w:t>
      </w:r>
      <w:r w:rsidR="00611C84" w:rsidRPr="00626C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14:paraId="49FB1A86" w14:textId="77777777" w:rsidR="00611C84" w:rsidRDefault="00437C9E" w:rsidP="00437C9E">
      <w:pPr>
        <w:widowControl w:val="0"/>
        <w:autoSpaceDE w:val="0"/>
        <w:autoSpaceDN w:val="0"/>
        <w:adjustRightInd w:val="0"/>
        <w:spacing w:after="0" w:line="240" w:lineRule="auto"/>
        <w:ind w:left="1515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               </w:t>
      </w:r>
      <w:r w:rsidR="00611C84">
        <w:rPr>
          <w:rFonts w:ascii="Times New Roman" w:hAnsi="Times New Roman"/>
          <w:b/>
          <w:bCs/>
          <w:i/>
          <w:iCs/>
          <w:sz w:val="24"/>
          <w:szCs w:val="24"/>
        </w:rPr>
        <w:t>Пояснительная записка</w:t>
      </w:r>
    </w:p>
    <w:p w14:paraId="41355162" w14:textId="77777777" w:rsidR="00611C84" w:rsidRPr="00437C9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Программа курса внеурочной деятельности «Разговоры о важном» предназначена для обучающихся 6 класса с нарушением интеллекта. Программа 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Федеральной рабочей программой курса внеурочной деятельности «Разговоры о важном».</w:t>
      </w:r>
    </w:p>
    <w:p w14:paraId="357FFA1D" w14:textId="77777777" w:rsidR="00611C84" w:rsidRPr="00437C9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09AAF864" w14:textId="77777777" w:rsidR="00611C84" w:rsidRPr="00437C9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Рабочая программа курса внеурочной деятельности «Разговоры о</w:t>
      </w:r>
      <w:r w:rsidRPr="00437C9E">
        <w:rPr>
          <w:rFonts w:ascii="Times New Roman" w:hAnsi="Times New Roman"/>
          <w:sz w:val="28"/>
          <w:szCs w:val="28"/>
          <w:lang w:val="en-US"/>
        </w:rPr>
        <w:t> </w:t>
      </w:r>
      <w:r w:rsidRPr="00437C9E">
        <w:rPr>
          <w:rFonts w:ascii="Times New Roman" w:hAnsi="Times New Roman"/>
          <w:sz w:val="28"/>
          <w:szCs w:val="28"/>
        </w:rPr>
        <w:t>важном» составлена на основе нормативных документов:</w:t>
      </w:r>
    </w:p>
    <w:p w14:paraId="7F07BD3C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14:paraId="66F3ADBE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Приказ Минобрнауки России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 нарушениями)</w:t>
      </w:r>
      <w:r w:rsidRPr="00437C9E">
        <w:rPr>
          <w:rFonts w:ascii="Times New Roman" w:hAnsi="Times New Roman"/>
          <w:sz w:val="28"/>
          <w:szCs w:val="28"/>
          <w:lang w:val="en-US"/>
        </w:rPr>
        <w:t>». (</w:t>
      </w:r>
      <w:r w:rsidRPr="00437C9E">
        <w:rPr>
          <w:rFonts w:ascii="Times New Roman" w:hAnsi="Times New Roman"/>
          <w:sz w:val="28"/>
          <w:szCs w:val="28"/>
        </w:rPr>
        <w:t>Зарегистрированного в Минюсте РФ 03.02.2015 года);</w:t>
      </w:r>
    </w:p>
    <w:p w14:paraId="2D5D311C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Федерацииот22.03.2021г.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6B31C5E7" w14:textId="77777777" w:rsidR="00611C84" w:rsidRPr="0088354F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 </w:t>
      </w:r>
      <w:r w:rsidRPr="0088354F">
        <w:rPr>
          <w:rFonts w:ascii="Times New Roman" w:hAnsi="Times New Roman"/>
          <w:sz w:val="28"/>
          <w:szCs w:val="28"/>
        </w:rPr>
        <w:t>(</w:t>
      </w:r>
      <w:r w:rsidRPr="00437C9E">
        <w:rPr>
          <w:rFonts w:ascii="Times New Roman" w:hAnsi="Times New Roman"/>
          <w:sz w:val="28"/>
          <w:szCs w:val="28"/>
        </w:rPr>
        <w:t xml:space="preserve">Зарегистрирован 18.12.2020 </w:t>
      </w:r>
      <w:r w:rsidRPr="0088354F">
        <w:rPr>
          <w:rFonts w:ascii="Times New Roman" w:hAnsi="Times New Roman"/>
          <w:sz w:val="28"/>
          <w:szCs w:val="28"/>
        </w:rPr>
        <w:t>№ 61573);</w:t>
      </w:r>
    </w:p>
    <w:p w14:paraId="6F821ABD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  <w:lang w:val="en-US"/>
        </w:rPr>
      </w:pPr>
      <w:r w:rsidRPr="00437C9E">
        <w:rPr>
          <w:rFonts w:ascii="Times New Roman" w:hAnsi="Times New Roman"/>
          <w:sz w:val="28"/>
          <w:szCs w:val="28"/>
        </w:rPr>
        <w:t>Приказ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 w:rsidRPr="00437C9E">
        <w:rPr>
          <w:rFonts w:ascii="Times New Roman" w:hAnsi="Times New Roman"/>
          <w:sz w:val="28"/>
          <w:szCs w:val="28"/>
          <w:lang w:val="en-US"/>
        </w:rPr>
        <w:t>»;</w:t>
      </w:r>
    </w:p>
    <w:p w14:paraId="6D48AD2F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касающихся федеральных адаптированных образовательных программ»;</w:t>
      </w:r>
    </w:p>
    <w:p w14:paraId="1828CCE7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>Письма Департамента госполитики и управления в сфере общего образования от 17.06.2022 № 03-871 «Об организации занятий «Разговоры о важном»;</w:t>
      </w:r>
    </w:p>
    <w:p w14:paraId="704971E3" w14:textId="77777777" w:rsidR="00611C84" w:rsidRPr="00437C9E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цикла внеурочных занятий </w:t>
      </w:r>
      <w:r w:rsidRPr="00437C9E">
        <w:rPr>
          <w:rFonts w:ascii="Times New Roman" w:hAnsi="Times New Roman"/>
          <w:sz w:val="28"/>
          <w:szCs w:val="28"/>
        </w:rPr>
        <w:lastRenderedPageBreak/>
        <w:t>«Разговоры о важном» при реализации адаптированных основных общеобразовательных программ;</w:t>
      </w:r>
    </w:p>
    <w:p w14:paraId="4CA3059A" w14:textId="77777777" w:rsidR="00611C84" w:rsidRPr="00437C9E" w:rsidRDefault="00611C84" w:rsidP="00437C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437C9E">
        <w:rPr>
          <w:rFonts w:ascii="Times New Roman" w:hAnsi="Times New Roman"/>
          <w:spacing w:val="-1"/>
          <w:sz w:val="28"/>
          <w:szCs w:val="28"/>
        </w:rPr>
        <w:t>Адаптированная основная общеобразовательная  программа для обучающихся с нарушением интеллекта</w:t>
      </w:r>
      <w:r w:rsidR="00D5376C">
        <w:rPr>
          <w:rFonts w:ascii="Times New Roman" w:hAnsi="Times New Roman"/>
          <w:spacing w:val="-1"/>
          <w:sz w:val="28"/>
          <w:szCs w:val="28"/>
        </w:rPr>
        <w:t xml:space="preserve">, вариант1 </w:t>
      </w:r>
      <w:r w:rsidRPr="00437C9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37C9E">
        <w:rPr>
          <w:rFonts w:ascii="Times New Roman" w:hAnsi="Times New Roman"/>
          <w:spacing w:val="-1"/>
          <w:sz w:val="28"/>
          <w:szCs w:val="28"/>
        </w:rPr>
        <w:t>ГОУ ЯО «Ярославская школа № 45»</w:t>
      </w:r>
    </w:p>
    <w:p w14:paraId="251AD3C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раскрывает содержание Федерального государственного образовательного стандарта образования обучающихся с умственной отсталостью (интеллектуальными нарушениями), определяет общую стратегию воспитания и развития обучающихся с умственной отсталостью (интеллектуальными нарушениями) и направлена на достижение ими планируемых результатов освоения АООП</w:t>
      </w:r>
      <w:r w:rsidR="00437C9E">
        <w:rPr>
          <w:rFonts w:ascii="Times New Roman" w:hAnsi="Times New Roman"/>
          <w:sz w:val="28"/>
          <w:szCs w:val="28"/>
        </w:rPr>
        <w:t xml:space="preserve"> образования  обучающихся с  интеллектуальными  нарушениями, вариант 1.</w:t>
      </w:r>
    </w:p>
    <w:p w14:paraId="113AD27C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Актуальность данной программы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обусловлена тем, что она способствует:</w:t>
      </w:r>
    </w:p>
    <w:p w14:paraId="18A98F14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формированию российской гражданской идентичности обучающихся;</w:t>
      </w:r>
    </w:p>
    <w:p w14:paraId="3BE2B64D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формированию осознанного отношения к своим правам и свободам и уважительного отношения к правам и свободам других;</w:t>
      </w:r>
    </w:p>
    <w:p w14:paraId="03787F1E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выстраивание собственного поведения с позиции нравственных и правовых норм;</w:t>
      </w:r>
    </w:p>
    <w:p w14:paraId="40B15EE4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развитие у обучающихся общекультурной компетентности;</w:t>
      </w:r>
    </w:p>
    <w:p w14:paraId="6F92251F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осознание своего места в обществе;</w:t>
      </w:r>
    </w:p>
    <w:p w14:paraId="54A6FD5D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расширение кругозора;</w:t>
      </w:r>
    </w:p>
    <w:p w14:paraId="2552B03A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B57BBE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создание мотивации для участия в социально-значимой деятельности.</w:t>
      </w:r>
    </w:p>
    <w:p w14:paraId="703F79EF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Введение курса </w:t>
      </w:r>
      <w:r w:rsidRPr="00B57BBE"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Разговоры о важном</w:t>
      </w:r>
      <w:r w:rsidRPr="00B57BBE"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>подтверждается потребностями современной жизни и помогает решать задачи патриотического, нравственно-этического воспитания. В программу включено   более глубокое знакомство обучающихся с богатым миром традиций и культуры народов России, отечественной историей.</w:t>
      </w:r>
    </w:p>
    <w:p w14:paraId="4E35AFFF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цикла внеурочных занятий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рамках реализации программы воспитательной деятельности отвечает целям и задачам формирования и развития жизненных компетенций, обучающихся с умственной отсталостью (интеллектуальными нарушениями).</w:t>
      </w:r>
    </w:p>
    <w:p w14:paraId="7CADB24F" w14:textId="77777777" w:rsidR="00611C84" w:rsidRDefault="00611C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ценностного отношения обучающихся к своей Родине 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России, ее уникальной истории, населяющим ее людям, богатой природе и великой культуре. </w:t>
      </w:r>
    </w:p>
    <w:p w14:paraId="2E9E7763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решает следующие </w:t>
      </w:r>
      <w:r>
        <w:rPr>
          <w:rFonts w:ascii="Times New Roman" w:hAnsi="Times New Roman"/>
          <w:i/>
          <w:iCs/>
          <w:sz w:val="28"/>
          <w:szCs w:val="28"/>
        </w:rPr>
        <w:t>задачи:</w:t>
      </w:r>
    </w:p>
    <w:p w14:paraId="1056E004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развитие интереса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познанию родной истории и пониманию сложностей современного мира; </w:t>
      </w:r>
    </w:p>
    <w:p w14:paraId="6FDCC521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формирование осознанного отношения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своим правам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свободам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уважительного отношения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правам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свободам других;</w:t>
      </w:r>
    </w:p>
    <w:p w14:paraId="03836E5D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расширение знаний о техническом прогрессе страны и сохранение её природы;</w:t>
      </w:r>
    </w:p>
    <w:p w14:paraId="642DA480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формирование повседневной культуры поведения с позиции нравственных и правовых норм, доброжелательного отношения к окружающим и ответственного отношения к собственным поступкам; </w:t>
      </w:r>
    </w:p>
    <w:p w14:paraId="460C9D9D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привлечение внимания к мировой художественной культуре и ценностям государства;</w:t>
      </w:r>
    </w:p>
    <w:p w14:paraId="6D07651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воспитание доброты, любви и уважения к себе и другим людям на примере образов положительных героев прошлых лет и современности. </w:t>
      </w:r>
    </w:p>
    <w:p w14:paraId="4FBD905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реализуется с учетом особых образовательных потребностей разных возрастных групп, обучающихся с умственной отсталостью (интеллектуальными нарушениями), их индивидуальными особенностями здоровья, развития, организации образования. </w:t>
      </w:r>
    </w:p>
    <w:p w14:paraId="365694E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Организуемые педагогами виды деятельности с участием детей с умственной отсталостью (интеллектуальными нарушениями) должны учитывать своеобразие психофизического, в том числе социально-эмоционального развития данной категории обучающихся. Важно учитывать чувства и интересы обучающихся с разным жизненным опытом, разными сенсорными и коммуникативными возможностями. </w:t>
      </w:r>
    </w:p>
    <w:p w14:paraId="329AFFB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программе проводятся в формах, позволяющих обучающимся вырабатывать собственную мировоззренческую позицию по обсуждаемым темам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F51DABC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беседы</w:t>
      </w:r>
    </w:p>
    <w:p w14:paraId="02415FC7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1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игры</w:t>
      </w:r>
    </w:p>
    <w:p w14:paraId="210403FA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викторины</w:t>
      </w:r>
    </w:p>
    <w:p w14:paraId="32194785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1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интервью</w:t>
      </w:r>
    </w:p>
    <w:p w14:paraId="0ED97E8E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блиц- опросы</w:t>
      </w:r>
    </w:p>
    <w:p w14:paraId="48D8BAC4" w14:textId="77777777" w:rsidR="00611C84" w:rsidRDefault="00611C84">
      <w:pPr>
        <w:widowControl w:val="0"/>
        <w:tabs>
          <w:tab w:val="left" w:pos="1542"/>
        </w:tabs>
        <w:autoSpaceDE w:val="0"/>
        <w:autoSpaceDN w:val="0"/>
        <w:adjustRightInd w:val="0"/>
        <w:spacing w:before="22" w:after="0" w:line="240" w:lineRule="auto"/>
        <w:ind w:left="154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81DF59" w14:textId="77777777" w:rsidR="00611C84" w:rsidRDefault="00611C84">
      <w:pPr>
        <w:widowControl w:val="0"/>
        <w:autoSpaceDE w:val="0"/>
        <w:autoSpaceDN w:val="0"/>
        <w:adjustRightInd w:val="0"/>
        <w:spacing w:before="24"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Виды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деятельности</w:t>
      </w:r>
    </w:p>
    <w:p w14:paraId="3A62339F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деятельность</w:t>
      </w:r>
    </w:p>
    <w:p w14:paraId="64632FE1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деятельность</w:t>
      </w:r>
    </w:p>
    <w:p w14:paraId="4C30B1C4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Досугово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развлекательная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деятельность</w:t>
      </w:r>
    </w:p>
    <w:p w14:paraId="03207CAE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творчество</w:t>
      </w:r>
    </w:p>
    <w:p w14:paraId="105BD5D6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творчество</w:t>
      </w:r>
    </w:p>
    <w:p w14:paraId="2E27362E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деятельность</w:t>
      </w:r>
    </w:p>
    <w:p w14:paraId="31565F79" w14:textId="77777777" w:rsidR="00611C84" w:rsidRDefault="00611C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99979D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Внеурочные занятия программы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планируются с учетом требований 1 варианта АООП УО и особых образовательных потребностей обучающихся данной категории. </w:t>
      </w:r>
    </w:p>
    <w:p w14:paraId="6FE4725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 должен быть сокращен и адаптирован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требованиями ФГОС УО. Содержательная часть занятий строиться на основе доступности и вариативности в соответствии с индивидуальными особенностями и жизненным опытом каждого ученика.  Адаптированные сценарии занятий могут быть использованы в работе учителя при организации внеурочной деятельности обучающихся с легкой степенью умственной отсталости (интеллектуальными нарушениями) при следующих условиях: </w:t>
      </w:r>
    </w:p>
    <w:p w14:paraId="2A026A4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с возможностью сохранения структуры занятия; </w:t>
      </w:r>
    </w:p>
    <w:p w14:paraId="39B3684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со значительной корректировкой их содержательной части. </w:t>
      </w:r>
    </w:p>
    <w:p w14:paraId="32B440C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предполагается использование интерактивных форм, игровых приемов, наглядно-практических методов обучения и предусматривает дополнительный отбор, адаптацию по содержанию и форме предъявления стимульного иллюстративного материала.</w:t>
      </w:r>
    </w:p>
    <w:p w14:paraId="482551EE" w14:textId="77777777" w:rsidR="00611C84" w:rsidRPr="00B57BBE" w:rsidRDefault="00611C84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C4F02D" w14:textId="77777777" w:rsidR="00611C84" w:rsidRDefault="00611C84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Общая характеристика курса   внеурочной деятельности с учётом особенностей его освоения обучающимися.</w:t>
      </w:r>
    </w:p>
    <w:p w14:paraId="503ECA9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определения тематики внеурочных занятий лежат два принципа:</w:t>
      </w:r>
    </w:p>
    <w:p w14:paraId="13EEA6F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соответствие датам календаря;</w:t>
      </w:r>
    </w:p>
    <w:p w14:paraId="4588671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значимость для обучающегося события (даты), которое отмечается в календаре в текущем году.</w:t>
      </w:r>
    </w:p>
    <w:p w14:paraId="1CE6AB0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календаря можно объединить в две группы:</w:t>
      </w:r>
    </w:p>
    <w:p w14:paraId="583BF9B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День народного единства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День защитника Отечества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Новогодние семейные традиции разных народов России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День учителя (советники по воспитанию)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День российской науки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т. Д.</w:t>
      </w:r>
    </w:p>
    <w:p w14:paraId="0FE6E674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Юбилейные даты выдающихся деятелей науки, литературы, искусства. Например, </w:t>
      </w:r>
      <w:r w:rsidRPr="00B57BBE">
        <w:rPr>
          <w:rFonts w:ascii="Times New Roman" w:hAnsi="Times New Roman"/>
          <w:sz w:val="28"/>
          <w:szCs w:val="28"/>
        </w:rPr>
        <w:t>«190-</w:t>
      </w:r>
      <w:r>
        <w:rPr>
          <w:rFonts w:ascii="Times New Roman" w:hAnsi="Times New Roman"/>
          <w:sz w:val="28"/>
          <w:szCs w:val="28"/>
        </w:rPr>
        <w:t>летие со дня рождения Д. Менделеева. День российской науки</w:t>
      </w:r>
      <w:r w:rsidRPr="00B57BBE">
        <w:rPr>
          <w:rFonts w:ascii="Times New Roman" w:hAnsi="Times New Roman"/>
          <w:sz w:val="28"/>
          <w:szCs w:val="28"/>
        </w:rPr>
        <w:t>», «215-</w:t>
      </w:r>
      <w:r>
        <w:rPr>
          <w:rFonts w:ascii="Times New Roman" w:hAnsi="Times New Roman"/>
          <w:sz w:val="28"/>
          <w:szCs w:val="28"/>
        </w:rPr>
        <w:t>летие со дня рождения Н. В. Гоголя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Русский язык. Великий и могучий. 225 лет со дня рождения А. С. Пушкина</w:t>
      </w:r>
      <w:r w:rsidRPr="00B57BBE">
        <w:rPr>
          <w:rFonts w:ascii="Times New Roman" w:hAnsi="Times New Roman"/>
          <w:sz w:val="28"/>
          <w:szCs w:val="28"/>
        </w:rPr>
        <w:t>».</w:t>
      </w:r>
    </w:p>
    <w:p w14:paraId="282399E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Мы вместе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О взаимоотношениях в коллективе (Всемирный день психического здоровья, профилактика буллинга)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др.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78D306E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Историческая память</w:t>
      </w:r>
    </w:p>
    <w:p w14:paraId="52BBE42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историческая память 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обязательная часть культуры народа и каждого гражданина;</w:t>
      </w:r>
    </w:p>
    <w:p w14:paraId="0D2C236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7156F69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303EE65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Осознание этой нравственной ценности базируется на конкретном содержании занятия. Например, тема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День народного единства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рассматривается на известных исторических фактах 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единение людей, когда Родина нуждается в защите в 1612 г.</w:t>
      </w:r>
    </w:p>
    <w:p w14:paraId="78171ED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2.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Преемственность поколений</w:t>
      </w:r>
    </w:p>
    <w:p w14:paraId="2A08429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каждое следующее поколение учится у предыдущего: осваивает, воссоздаёт, продолжает его достижения, традиции;</w:t>
      </w:r>
    </w:p>
    <w:p w14:paraId="19EFF5E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25B8436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тема: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взаимоотношениях в семье (День матери)</w:t>
      </w:r>
      <w:r w:rsidRPr="00B57BBE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14:paraId="28FDB22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3.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Патриотизм —</w:t>
      </w:r>
      <w:r w:rsidRPr="00B57BB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любовь к Родине</w:t>
      </w:r>
    </w:p>
    <w:p w14:paraId="27A7B0A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патриотизм (любовь к Родине) 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самое главное качества гражданина;</w:t>
      </w:r>
    </w:p>
    <w:p w14:paraId="6730922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любовь к своему Отечеству начинается с малого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привязанности к родному дому, малой родине;</w:t>
      </w:r>
    </w:p>
    <w:p w14:paraId="4D64487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B3E17E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высшая нравственная ценность является приоритетной во всех сценариях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Разговоров о важном</w:t>
      </w:r>
      <w:r w:rsidRPr="00B57BBE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14:paraId="3828357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4.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Доброта, добрые дела</w:t>
      </w:r>
    </w:p>
    <w:p w14:paraId="7996E3D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доброта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способность (желание и умение) быть милосердным, поддержать, помочь без ожидания благодарности;</w:t>
      </w:r>
    </w:p>
    <w:p w14:paraId="2CAF033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благотворительность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11A849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тема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Мы вместе</w:t>
      </w:r>
      <w:r w:rsidRPr="00B57BBE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Разговор о добрых делах граждан России в </w:t>
      </w:r>
      <w:r>
        <w:rPr>
          <w:rFonts w:ascii="Times New Roman" w:hAnsi="Times New Roman"/>
          <w:sz w:val="28"/>
          <w:szCs w:val="28"/>
        </w:rPr>
        <w:lastRenderedPageBreak/>
        <w:t>прошлые времена и в настоящее время, тема волонтерства.</w:t>
      </w:r>
    </w:p>
    <w:p w14:paraId="015D25C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5.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Семья и семейные ценности</w:t>
      </w:r>
    </w:p>
    <w:p w14:paraId="6D7F922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семья связана не только общим местом проживания, общим хозяйством, общими делами, но и значимыми ценностями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взаимопониманием, взаимоподдержкой, традициями и т. д.;</w:t>
      </w:r>
    </w:p>
    <w:p w14:paraId="5217690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6724AB5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14:paraId="04CD661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56D18EF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семьи, семейных взаимоотношений и ценностей является предметом обсуждения на занятиях, посвященных темам: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взаимоотношениях в семье (День матери)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Новогодние семейные традиции разных народов России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др.</w:t>
      </w:r>
    </w:p>
    <w:p w14:paraId="4067609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6.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Культура России</w:t>
      </w:r>
    </w:p>
    <w:p w14:paraId="58F080A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культура общества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достижения человеческого общества, созданные на протяжении его истории;</w:t>
      </w:r>
    </w:p>
    <w:p w14:paraId="1D8468A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российская культура богата и разнообразна, она известна и уважаема во всем мире;</w:t>
      </w:r>
    </w:p>
    <w:p w14:paraId="7BB07EC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3CFD6307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Темы, связанные с осознанием обучающимися этой социальной ценности, подробно и разносторонне представлены в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Разговорах о важном</w:t>
      </w:r>
      <w:r w:rsidRPr="00B57BBE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Поэтому многие сценарии построены на чтении поэзии, обсуждении видеофильмов, произведений живописи и музыки: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 ту сторону экрана. 115 лет кино в России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Цирк! Цирк! Цирк! (к Международному дню цирка)</w:t>
      </w:r>
      <w:r w:rsidRPr="00B57BBE">
        <w:rPr>
          <w:rFonts w:ascii="Times New Roman" w:hAnsi="Times New Roman"/>
          <w:sz w:val="28"/>
          <w:szCs w:val="28"/>
        </w:rPr>
        <w:t>».</w:t>
      </w:r>
    </w:p>
    <w:p w14:paraId="5FCCD46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7.</w:t>
      </w:r>
      <w:r w:rsidRPr="00B57BBE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Наука на службе Родины</w:t>
      </w:r>
    </w:p>
    <w:p w14:paraId="4FFCD9C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наука обеспечивает прогресс общества и улучшает жизнь человека;</w:t>
      </w:r>
    </w:p>
    <w:p w14:paraId="323C15F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 науке работают талантливые, творческие люди, бесконечно любящие свою деятельность;</w:t>
      </w:r>
    </w:p>
    <w:p w14:paraId="4622862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 России совершено много научных открытий, без которых невозможно представить современный мир.</w:t>
      </w:r>
    </w:p>
    <w:p w14:paraId="3582856D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такой ценности общества и отдельно взятого человека учащиеся узнают в процессе обсуждения тем: </w:t>
      </w:r>
      <w:r w:rsidRPr="00B57BBE">
        <w:rPr>
          <w:rFonts w:ascii="Times New Roman" w:hAnsi="Times New Roman"/>
          <w:sz w:val="28"/>
          <w:szCs w:val="28"/>
        </w:rPr>
        <w:t>«190-</w:t>
      </w:r>
      <w:r>
        <w:rPr>
          <w:rFonts w:ascii="Times New Roman" w:hAnsi="Times New Roman"/>
          <w:sz w:val="28"/>
          <w:szCs w:val="28"/>
        </w:rPr>
        <w:t>лет со дня рождения Д. Менделеева. День российской науки</w:t>
      </w:r>
      <w:r w:rsidRPr="00B57BB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Я вижу Землю! Это так красиво</w:t>
      </w:r>
      <w:r w:rsidRPr="00B57BBE">
        <w:rPr>
          <w:rFonts w:ascii="Times New Roman" w:hAnsi="Times New Roman"/>
          <w:sz w:val="28"/>
          <w:szCs w:val="28"/>
        </w:rPr>
        <w:t>».</w:t>
      </w:r>
    </w:p>
    <w:p w14:paraId="6B4583F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</w:t>
      </w:r>
      <w:r>
        <w:rPr>
          <w:rFonts w:ascii="Times New Roman" w:hAnsi="Times New Roman"/>
          <w:sz w:val="28"/>
          <w:szCs w:val="28"/>
        </w:rPr>
        <w:lastRenderedPageBreak/>
        <w:t>что на внеурочных занятиях как неучебных формируются определенные ценности: высшие нравственные чувства и социальные отношения. В течение года, учащиеся много раз будут возвращаться к обсуждению одних и тех же понятий, что послужит постепенному осознанному их принятию.</w:t>
      </w:r>
    </w:p>
    <w:p w14:paraId="64E4344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14:paraId="21B685C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проведение занятия отводится 30 минут. Занятие состоит из трех частей: мотивационная (3-5 мин.), основная (до 20 мин.) и заключительная (5-7 мин.). При отборе содержания   занятий учитываются современные научные знания и требования жизни общества, а также региональные, национальные, этнокультурные особенности территории, где находится образовательное учреждение. Задания подбираются с учётом особенности познавательной, эмоционально волевой сфер и учебной деятельности школьников с умственной отсталостью (интеллектуальными нарушениями). </w:t>
      </w:r>
    </w:p>
    <w:p w14:paraId="7235D730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программе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составлены приложения: календарно 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тематическое планирование </w:t>
      </w:r>
      <w:r w:rsidR="00437C9E">
        <w:rPr>
          <w:rFonts w:ascii="Times New Roman" w:hAnsi="Times New Roman"/>
          <w:sz w:val="28"/>
          <w:szCs w:val="28"/>
        </w:rPr>
        <w:t xml:space="preserve"> для  обучающихся  </w:t>
      </w:r>
      <w:r>
        <w:rPr>
          <w:rFonts w:ascii="Times New Roman" w:hAnsi="Times New Roman"/>
          <w:sz w:val="28"/>
          <w:szCs w:val="28"/>
        </w:rPr>
        <w:t>6 класс</w:t>
      </w:r>
      <w:r w:rsidR="00437C9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68D2E5F" w14:textId="77777777" w:rsidR="00611C84" w:rsidRDefault="00611C84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Место курса внеурочной деятельности в</w:t>
      </w:r>
      <w:r w:rsidR="00437C9E">
        <w:rPr>
          <w:rFonts w:ascii="Times New Roman" w:hAnsi="Times New Roman"/>
          <w:b/>
          <w:bCs/>
          <w:sz w:val="28"/>
          <w:szCs w:val="28"/>
        </w:rPr>
        <w:t xml:space="preserve"> учебном плане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138B59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входит во внеурочную деятельность учебного </w:t>
      </w:r>
      <w:r w:rsidRPr="00437C9E">
        <w:rPr>
          <w:rFonts w:ascii="Times New Roman" w:hAnsi="Times New Roman"/>
          <w:sz w:val="28"/>
          <w:szCs w:val="28"/>
        </w:rPr>
        <w:t>плана</w:t>
      </w:r>
      <w:r w:rsidR="00437C9E" w:rsidRPr="00437C9E">
        <w:rPr>
          <w:rFonts w:ascii="Times New Roman" w:hAnsi="Times New Roman"/>
          <w:sz w:val="28"/>
          <w:szCs w:val="28"/>
        </w:rPr>
        <w:t xml:space="preserve"> ГОУ ЯО «Ярославская школа</w:t>
      </w:r>
      <w:r w:rsidR="00437C9E">
        <w:rPr>
          <w:rFonts w:ascii="Times New Roman" w:hAnsi="Times New Roman"/>
          <w:sz w:val="28"/>
          <w:szCs w:val="28"/>
        </w:rPr>
        <w:t xml:space="preserve">        </w:t>
      </w:r>
      <w:r w:rsidR="00437C9E" w:rsidRPr="00437C9E">
        <w:rPr>
          <w:rFonts w:ascii="Times New Roman" w:hAnsi="Times New Roman"/>
          <w:sz w:val="28"/>
          <w:szCs w:val="28"/>
        </w:rPr>
        <w:t xml:space="preserve"> № 45</w:t>
      </w:r>
      <w:r w:rsidRPr="00437C9E">
        <w:rPr>
          <w:rFonts w:ascii="Times New Roman" w:hAnsi="Times New Roman"/>
          <w:sz w:val="28"/>
          <w:szCs w:val="28"/>
        </w:rPr>
        <w:t>»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для обучающихся с умственной отсталостью (интеллектуальными нарушениями) и изучается на всех этапах обучения. </w:t>
      </w:r>
    </w:p>
    <w:p w14:paraId="379A91AF" w14:textId="77777777" w:rsidR="00611C84" w:rsidRDefault="00611C84" w:rsidP="00437C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АООП и годовым календарным графиком   </w:t>
      </w:r>
      <w:r w:rsidR="00437C9E">
        <w:rPr>
          <w:rFonts w:ascii="Times New Roman" w:hAnsi="Times New Roman"/>
          <w:sz w:val="28"/>
          <w:szCs w:val="28"/>
        </w:rPr>
        <w:t xml:space="preserve">ГОУ ЯО «Ярославская  школа № 45» </w:t>
      </w:r>
      <w:r>
        <w:rPr>
          <w:rFonts w:ascii="Times New Roman" w:hAnsi="Times New Roman"/>
          <w:sz w:val="28"/>
          <w:szCs w:val="28"/>
        </w:rPr>
        <w:t>программа</w:t>
      </w:r>
      <w:r w:rsidR="00437C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рассчитана на 3</w:t>
      </w:r>
      <w:r w:rsidR="00437C9E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часа</w:t>
      </w:r>
      <w:r w:rsidR="00D5376C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1 час в неделю.</w:t>
      </w:r>
    </w:p>
    <w:p w14:paraId="3FD3B2C7" w14:textId="77777777" w:rsidR="00611C84" w:rsidRPr="00B57BBE" w:rsidRDefault="00611C84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7E4BB8" w14:textId="77777777" w:rsidR="00611C84" w:rsidRDefault="00611C84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 внеурочной деятельности.</w:t>
      </w:r>
    </w:p>
    <w:p w14:paraId="032B9A01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Планируемые результаты освоения обучающимися с умственной отсталостью (интеллектуальными нарушениями) программы внеурочного курса «Разговоры о важном» представлены личностными и предметными результатами.</w:t>
      </w:r>
    </w:p>
    <w:p w14:paraId="3ABFC8C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B57BBE">
        <w:rPr>
          <w:rFonts w:ascii="Times New Roman" w:hAnsi="Times New Roman"/>
          <w:i/>
          <w:iCs/>
          <w:sz w:val="28"/>
          <w:szCs w:val="28"/>
        </w:rPr>
        <w:lastRenderedPageBreak/>
        <w:t>Личностные результаты: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14:paraId="6A85EE1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57BBE">
        <w:rPr>
          <w:rFonts w:ascii="Times New Roman" w:hAnsi="Times New Roman"/>
          <w:i/>
          <w:iCs/>
          <w:sz w:val="28"/>
          <w:szCs w:val="28"/>
        </w:rPr>
        <w:t xml:space="preserve">6 </w:t>
      </w:r>
      <w:r>
        <w:rPr>
          <w:rFonts w:ascii="Times New Roman" w:hAnsi="Times New Roman"/>
          <w:i/>
          <w:iCs/>
          <w:sz w:val="28"/>
          <w:szCs w:val="28"/>
        </w:rPr>
        <w:t>класс</w:t>
      </w:r>
    </w:p>
    <w:p w14:paraId="2F0B752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Гражданское воспитание: </w:t>
      </w:r>
      <w:r>
        <w:rPr>
          <w:rFonts w:ascii="Times New Roman" w:hAnsi="Times New Roman"/>
          <w:sz w:val="28"/>
          <w:szCs w:val="28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14:paraId="659ACEC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Патриотическое воспитание: </w:t>
      </w:r>
      <w:r>
        <w:rPr>
          <w:rFonts w:ascii="Times New Roman" w:hAnsi="Times New Roman"/>
          <w:sz w:val="28"/>
          <w:szCs w:val="28"/>
        </w:rPr>
        <w:t>осознание российской    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 подвигам  и  трудовым  достижениям 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7EFBB88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Духовно-нравственное воспитание: </w:t>
      </w:r>
      <w:r>
        <w:rPr>
          <w:rFonts w:ascii="Times New Roman" w:hAnsi="Times New Roman"/>
          <w:sz w:val="28"/>
          <w:szCs w:val="28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19E3062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Эстетическое воспитание: </w:t>
      </w:r>
      <w:r>
        <w:rPr>
          <w:rFonts w:ascii="Times New Roman" w:hAnsi="Times New Roman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356F203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Физическое воспитание: </w:t>
      </w:r>
      <w:r>
        <w:rPr>
          <w:rFonts w:ascii="Times New Roman" w:hAnsi="Times New Roman"/>
          <w:sz w:val="28"/>
          <w:szCs w:val="28"/>
        </w:rPr>
        <w:t>осознание ценности жизни; соблюдение правил безопасности, в том числе навыков безопасного поведения в интернет 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владение навыка рефлексии, признание своего права на ошибку и такого же права другого человека.</w:t>
      </w:r>
    </w:p>
    <w:p w14:paraId="0332C97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сфере трудового воспитания: </w:t>
      </w:r>
      <w:r>
        <w:rPr>
          <w:rFonts w:ascii="Times New Roman" w:hAnsi="Times New Roman"/>
          <w:sz w:val="28"/>
          <w:szCs w:val="28"/>
        </w:rPr>
        <w:t xml:space="preserve">установка на активное участие в решении </w:t>
      </w:r>
      <w:r>
        <w:rPr>
          <w:rFonts w:ascii="Times New Roman" w:hAnsi="Times New Roman"/>
          <w:sz w:val="28"/>
          <w:szCs w:val="28"/>
        </w:rPr>
        <w:lastRenderedPageBreak/>
        <w:t>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4E68005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сфере экологического воспитания: </w:t>
      </w:r>
      <w:r>
        <w:rPr>
          <w:rFonts w:ascii="Times New Roman" w:hAnsi="Times New Roman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 и  социальной  сред;  готовность  к  участию в практической деятельности экологической направленности.</w:t>
      </w:r>
    </w:p>
    <w:p w14:paraId="06E2249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сфере ценности научного познания: </w:t>
      </w:r>
      <w:r>
        <w:rPr>
          <w:rFonts w:ascii="Times New Roman" w:hAnsi="Times New Roman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владение доступными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CA164B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hAnsi="Times New Roman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 правил  общественного  поведения,  форм  социальной  жизни в группах и сообществах, включая семью, группы, сформированные по  доступной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планировать свое развитие с целью повышения своих компетенций; умение анализировать и выявлять взаимосвязи природы, общества и экономики; умение оценивать свои действия с учетом влияния на окружающую среду, адекватное восприятие возможных глобальных последствий. </w:t>
      </w:r>
    </w:p>
    <w:p w14:paraId="46A136A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Предметные результаты:</w:t>
      </w:r>
    </w:p>
    <w:p w14:paraId="31BAF97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57BBE">
        <w:rPr>
          <w:rFonts w:ascii="Times New Roman" w:hAnsi="Times New Roman"/>
          <w:i/>
          <w:iCs/>
          <w:sz w:val="28"/>
          <w:szCs w:val="28"/>
        </w:rPr>
        <w:t xml:space="preserve">6 </w:t>
      </w:r>
      <w:r>
        <w:rPr>
          <w:rFonts w:ascii="Times New Roman" w:hAnsi="Times New Roman"/>
          <w:i/>
          <w:iCs/>
          <w:sz w:val="28"/>
          <w:szCs w:val="28"/>
        </w:rPr>
        <w:t>класс</w:t>
      </w:r>
    </w:p>
    <w:p w14:paraId="6D011EA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Представление:</w:t>
      </w:r>
    </w:p>
    <w:p w14:paraId="5F02A18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14:paraId="02FB610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символах государства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Флаге, Гербе России, о флаге и гербе субъекта Российской Федерации, в котором находится образовательное учреждение;</w:t>
      </w:r>
    </w:p>
    <w:p w14:paraId="00C6311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институтах гражданского общества, о возможностях участия граждан в </w:t>
      </w:r>
      <w:r>
        <w:rPr>
          <w:rFonts w:ascii="Times New Roman" w:hAnsi="Times New Roman"/>
          <w:sz w:val="28"/>
          <w:szCs w:val="28"/>
        </w:rPr>
        <w:lastRenderedPageBreak/>
        <w:t>общественном управлении; правах и обязанностях гражданина России;</w:t>
      </w:r>
    </w:p>
    <w:p w14:paraId="4E56409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5DF977C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4676107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3A61D3D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56096EB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роли знаний, науки, современного производства в жизни человека и общества;</w:t>
      </w:r>
    </w:p>
    <w:p w14:paraId="42E973D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110DE7A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14:paraId="5D7BF43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важности физической культуры и спорта для здоровья человека, его образования, труда и творчества;</w:t>
      </w:r>
    </w:p>
    <w:p w14:paraId="77559F7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активной роли человека в природе.</w:t>
      </w:r>
    </w:p>
    <w:p w14:paraId="2AD2F01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Ценностное отношение:</w:t>
      </w:r>
    </w:p>
    <w:p w14:paraId="7950AE9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2746BEB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семье и семейным традициям;</w:t>
      </w:r>
    </w:p>
    <w:p w14:paraId="600EF64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учебе, труду и творчеству;</w:t>
      </w:r>
    </w:p>
    <w:p w14:paraId="390BCBE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149B28C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природе и всем формам жизни.</w:t>
      </w:r>
    </w:p>
    <w:p w14:paraId="1F78206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Интерес:</w:t>
      </w:r>
    </w:p>
    <w:p w14:paraId="5E80D00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 чтению, произведениям искусства, театру, музыке, выставкам и т. п.;</w:t>
      </w:r>
    </w:p>
    <w:p w14:paraId="0EB9CC5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общественным явлениям, понимать активную роль человека в обществе;</w:t>
      </w:r>
    </w:p>
    <w:p w14:paraId="08E06AF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государственным праздникам и важнейшим событиям в жизни России, в жизни родного города;</w:t>
      </w:r>
    </w:p>
    <w:p w14:paraId="24734A6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природе, природным явлениям и формам жизни;</w:t>
      </w:r>
    </w:p>
    <w:p w14:paraId="75FA741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художественному творчеству.</w:t>
      </w:r>
    </w:p>
    <w:p w14:paraId="244456F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Умения:</w:t>
      </w:r>
    </w:p>
    <w:p w14:paraId="6CC84B9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устанавливать дружеские взаимоотношения в коллективе, основанные на взаимопомощи и взаимной поддержке;</w:t>
      </w:r>
    </w:p>
    <w:p w14:paraId="5B07E8B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проявлять бережное, гуманное отношение ко всему живому;</w:t>
      </w:r>
    </w:p>
    <w:p w14:paraId="5977BC2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соблюдать общепринятые нормы поведения в обществе;</w:t>
      </w:r>
    </w:p>
    <w:p w14:paraId="617AE25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распознавать асоциальные поступки, уметь противостоять им; проявлять отрицательное отношение к аморальным поступкам, грубости, оскорбительным </w:t>
      </w:r>
      <w:r>
        <w:rPr>
          <w:rFonts w:ascii="Times New Roman" w:hAnsi="Times New Roman"/>
          <w:sz w:val="28"/>
          <w:szCs w:val="28"/>
        </w:rPr>
        <w:lastRenderedPageBreak/>
        <w:t>словам и действиям.</w:t>
      </w:r>
    </w:p>
    <w:p w14:paraId="4248FA58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B8CF4C" w14:textId="77777777" w:rsidR="00611C84" w:rsidRDefault="00611C84">
      <w:pPr>
        <w:widowControl w:val="0"/>
        <w:tabs>
          <w:tab w:val="left" w:pos="990"/>
        </w:tabs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Программа курса внеурочной деятельности обеспечивает достижение учащимися 6классов базовых учебных действий: </w:t>
      </w:r>
    </w:p>
    <w:p w14:paraId="40F55B7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6 </w:t>
      </w:r>
      <w:r>
        <w:rPr>
          <w:rFonts w:ascii="Times New Roman" w:hAnsi="Times New Roman"/>
          <w:i/>
          <w:iCs/>
          <w:sz w:val="28"/>
          <w:szCs w:val="28"/>
        </w:rPr>
        <w:t>класс</w:t>
      </w:r>
    </w:p>
    <w:p w14:paraId="1FC2E1A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Личностные учебные действия:</w:t>
      </w:r>
    </w:p>
    <w:p w14:paraId="1257ECC9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включаться в общеполезную социальную деятельность;</w:t>
      </w:r>
    </w:p>
    <w:p w14:paraId="52238D12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контроль за своими поступками в школе, в обществе, в природе;</w:t>
      </w:r>
    </w:p>
    <w:p w14:paraId="38E7D244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уважительно и бережно относиться к труду работников школы, школьному имуществу;</w:t>
      </w:r>
    </w:p>
    <w:p w14:paraId="307A55AB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самостоятельность при выполнении заданий;</w:t>
      </w:r>
    </w:p>
    <w:p w14:paraId="6035483A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помощь сверстникам и взрослым;</w:t>
      </w:r>
    </w:p>
    <w:p w14:paraId="7720C15E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гордиться школьными успехами и достижениями как собственными, так и своих товарищей;</w:t>
      </w:r>
    </w:p>
    <w:p w14:paraId="3EA72D5B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бережное отношение к культурно-историческому наследию родного края и страны через решение практических задач.</w:t>
      </w:r>
    </w:p>
    <w:p w14:paraId="2E83DFCA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142D192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Коммуникативные учебные действия:</w:t>
      </w:r>
    </w:p>
    <w:p w14:paraId="212AE60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вступать и поддерживать коммуникацию в разных ситуациях социального взаимодействия (учебных, трудовых, бытовых и др.);</w:t>
      </w:r>
    </w:p>
    <w:p w14:paraId="05C773D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слушать собеседника, вступать в диалог и поддерживать его;</w:t>
      </w:r>
    </w:p>
    <w:p w14:paraId="4FB4862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14:paraId="5B8C6295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33AEE01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Регулятивные учебные действия:</w:t>
      </w:r>
    </w:p>
    <w:p w14:paraId="56D7DD1F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324AD763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осознанно действовать на основе разных видов инструкций для решения практических и учебных задач;</w:t>
      </w:r>
    </w:p>
    <w:p w14:paraId="7C35C4BB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взаимный контроль в совместной деятельности;</w:t>
      </w:r>
    </w:p>
    <w:p w14:paraId="35C93CFC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действия самоконтроля в процессе деятельности;</w:t>
      </w:r>
    </w:p>
    <w:p w14:paraId="04355D8D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14:paraId="0E52A113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FA07E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Познавательные учебные действия:</w:t>
      </w:r>
    </w:p>
    <w:p w14:paraId="1D0D2280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Дифференцированно воспринимать окружающий мир, его временно-пространственную организацию; </w:t>
      </w:r>
    </w:p>
    <w:p w14:paraId="1BF14139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усвоенные логические операции (сравнение, анализ, </w:t>
      </w:r>
      <w:r>
        <w:rPr>
          <w:rFonts w:ascii="Times New Roman" w:hAnsi="Times New Roman"/>
          <w:sz w:val="28"/>
          <w:szCs w:val="28"/>
        </w:rPr>
        <w:lastRenderedPageBreak/>
        <w:t xml:space="preserve">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115FEE71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жизни и деятельности межпредметные знания, отражающие несложные, доступные существенные связи и отношения между объектами и процессами.</w:t>
      </w:r>
    </w:p>
    <w:p w14:paraId="284B2A83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AA5A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Способы проверки ожидаемого результата</w:t>
      </w:r>
    </w:p>
    <w:p w14:paraId="3BA2BFA1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          </w:t>
      </w:r>
    </w:p>
    <w:p w14:paraId="6D9E5EE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Отслеживание результативности освоения программы внеурочного курса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осуществляется следующим образом: </w:t>
      </w:r>
    </w:p>
    <w:p w14:paraId="6FAB8E7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выполнение практических и творческих работ;</w:t>
      </w:r>
    </w:p>
    <w:p w14:paraId="2385879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выполнение интерактивных заданий;</w:t>
      </w:r>
    </w:p>
    <w:p w14:paraId="54B0227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участие в   интернет –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конкурсах, олимпиадах и проектах по предметам обязательной части учебного плана;</w:t>
      </w:r>
    </w:p>
    <w:p w14:paraId="042640C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участие в общешкольных внеклассных мероприятиях.</w:t>
      </w:r>
    </w:p>
    <w:p w14:paraId="4A9042E6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3504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</w:rPr>
        <w:t>Содержание программы   курса внеурочной деятельности</w:t>
      </w:r>
    </w:p>
    <w:p w14:paraId="4C0B0AF5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b/>
          <w:bCs/>
          <w:sz w:val="28"/>
          <w:szCs w:val="28"/>
        </w:rPr>
        <w:t>».</w:t>
      </w:r>
    </w:p>
    <w:p w14:paraId="5EB0331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57BBE">
        <w:rPr>
          <w:rFonts w:ascii="Times New Roman" w:hAnsi="Times New Roman"/>
          <w:i/>
          <w:iCs/>
          <w:sz w:val="28"/>
          <w:szCs w:val="28"/>
        </w:rPr>
        <w:t xml:space="preserve">5.1. </w:t>
      </w:r>
      <w:r>
        <w:rPr>
          <w:rFonts w:ascii="Times New Roman" w:hAnsi="Times New Roman"/>
          <w:i/>
          <w:iCs/>
          <w:sz w:val="28"/>
          <w:szCs w:val="28"/>
        </w:rPr>
        <w:t>Содержание программы</w:t>
      </w:r>
    </w:p>
    <w:p w14:paraId="28A3F9C1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B12E2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связано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14:paraId="6943EA6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Зачем человеку учиться? </w:t>
      </w:r>
      <w:r>
        <w:rPr>
          <w:rFonts w:ascii="Times New Roman" w:hAnsi="Times New Roman"/>
          <w:sz w:val="28"/>
          <w:szCs w:val="28"/>
        </w:rPr>
        <w:t>Обучение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важный процесс развития человека.</w:t>
      </w:r>
    </w:p>
    <w:p w14:paraId="6D853F2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знаний в развитии личности и общества. Влияние цифровых технологий</w:t>
      </w:r>
    </w:p>
    <w:p w14:paraId="2BD46FB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приобретение знаний. Развитие навыков работы в команде, уважения раз-</w:t>
      </w:r>
    </w:p>
    <w:p w14:paraId="0FCDBFE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ных мнений, разрешения конфликтов и эмпатии в ходе школьного образования.</w:t>
      </w:r>
    </w:p>
    <w:p w14:paraId="6346E7C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Русский язык в эпоху цифровых технологий. </w:t>
      </w:r>
      <w:r>
        <w:rPr>
          <w:rFonts w:ascii="Times New Roman" w:hAnsi="Times New Roman"/>
          <w:sz w:val="28"/>
          <w:szCs w:val="28"/>
        </w:rPr>
        <w:t>Русский язык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 образованного человека и залог успеха в будущем. Правила использования стилей речи в современной коммуникации.</w:t>
      </w:r>
    </w:p>
    <w:p w14:paraId="3236198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Цифровой суверенитет страны. </w:t>
      </w:r>
      <w:r>
        <w:rPr>
          <w:rFonts w:ascii="Times New Roman" w:hAnsi="Times New Roman"/>
          <w:sz w:val="28"/>
          <w:szCs w:val="28"/>
        </w:rPr>
        <w:t>Что такое цифровой суверенитет? Как обе-</w:t>
      </w:r>
    </w:p>
    <w:p w14:paraId="607F1DC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спечивается цифровая безопасность государства и каждого человека? Воз-</w:t>
      </w:r>
    </w:p>
    <w:p w14:paraId="07A60FD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можности цифрового мира: как современные технологии помогают учиться,</w:t>
      </w:r>
    </w:p>
    <w:p w14:paraId="08B9AB6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работать и осваивать новые горизонты. Мир цифровых профессий: как соз-</w:t>
      </w:r>
    </w:p>
    <w:p w14:paraId="55F2610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даются новые технологии? Правила безопасного поведения в сети и угрозы</w:t>
      </w:r>
    </w:p>
    <w:p w14:paraId="4E80D04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цифрового мира.</w:t>
      </w:r>
    </w:p>
    <w:p w14:paraId="3EC367B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sz w:val="28"/>
          <w:szCs w:val="28"/>
        </w:rPr>
        <w:t>Мирный атом —это использование атомной энергии в мирных целях на благо человечества.</w:t>
      </w:r>
    </w:p>
    <w:p w14:paraId="696DF61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3A860BA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творчестве. Ко Дню музыки. </w:t>
      </w:r>
      <w:r>
        <w:rPr>
          <w:rFonts w:ascii="Times New Roman" w:hAnsi="Times New Roman"/>
          <w:sz w:val="28"/>
          <w:szCs w:val="28"/>
        </w:rPr>
        <w:t>Русская культура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4379A37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Что такое уважение? Ко Дню учителя. </w:t>
      </w:r>
      <w:r>
        <w:rPr>
          <w:rFonts w:ascii="Times New Roman" w:hAnsi="Times New Roman"/>
          <w:sz w:val="28"/>
          <w:szCs w:val="28"/>
        </w:rPr>
        <w:t>Уважение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понимание безус-</w:t>
      </w:r>
    </w:p>
    <w:p w14:paraId="2C81D77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ловной ценности каждого человека. Осознанное уважительное отношение к</w:t>
      </w:r>
    </w:p>
    <w:p w14:paraId="0C34B18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людям, к чужому труду, к государству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фундамент гармоничного развития</w:t>
      </w:r>
    </w:p>
    <w:p w14:paraId="5C8B36B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63BF374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понять друг друга разным поколениям? </w:t>
      </w:r>
      <w:r>
        <w:rPr>
          <w:rFonts w:ascii="Times New Roman" w:hAnsi="Times New Roman"/>
          <w:sz w:val="28"/>
          <w:szCs w:val="28"/>
        </w:rPr>
        <w:t>Семья как ценность в жизни</w:t>
      </w:r>
    </w:p>
    <w:p w14:paraId="39B8004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каждого человека, основа любого общества. Формирование общих семейных</w:t>
      </w:r>
    </w:p>
    <w:p w14:paraId="62F0403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ценностей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залог взаимопонимания в семье. Преодоление конфликтов и проблем в общении за счет взаимоуважения и обмена опытом.</w:t>
      </w:r>
    </w:p>
    <w:p w14:paraId="35DC91AA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CD011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sz w:val="28"/>
          <w:szCs w:val="28"/>
        </w:rPr>
        <w:t>Города России: разнообра-</w:t>
      </w:r>
    </w:p>
    <w:p w14:paraId="78B0DE5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44EDF3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Общество безграничных возможностей. </w:t>
      </w:r>
      <w:r>
        <w:rPr>
          <w:rFonts w:ascii="Times New Roman" w:hAnsi="Times New Roman"/>
          <w:sz w:val="28"/>
          <w:szCs w:val="28"/>
        </w:rPr>
        <w:t>Общество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совокупность разных</w:t>
      </w:r>
    </w:p>
    <w:p w14:paraId="50D6F80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 гармоничных отношений в обществе.</w:t>
      </w:r>
    </w:p>
    <w:p w14:paraId="61F53E3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Селекция и генетика. К 170-летию И. В. Мичурина. </w:t>
      </w:r>
      <w:r>
        <w:rPr>
          <w:rFonts w:ascii="Times New Roman" w:hAnsi="Times New Roman"/>
          <w:sz w:val="28"/>
          <w:szCs w:val="28"/>
        </w:rPr>
        <w:t>Состояние науки в со-</w:t>
      </w:r>
    </w:p>
    <w:p w14:paraId="185FB2F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2A62A84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решать конфликты и справляться с трудностями. Ко Дню психолога.</w:t>
      </w:r>
    </w:p>
    <w:p w14:paraId="25DE2B6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Конфликты и трудности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5734853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Профессия —</w:t>
      </w:r>
      <w:r w:rsidRPr="00B57BB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жизнь спасать. </w:t>
      </w:r>
      <w:r>
        <w:rPr>
          <w:rFonts w:ascii="Times New Roman" w:hAnsi="Times New Roman"/>
          <w:sz w:val="28"/>
          <w:szCs w:val="28"/>
        </w:rPr>
        <w:t>Спасатели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14E80EB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Домашние питомцы. Всемирный день питомца. </w:t>
      </w:r>
      <w:r>
        <w:rPr>
          <w:rFonts w:ascii="Times New Roman" w:hAnsi="Times New Roman"/>
          <w:sz w:val="28"/>
          <w:szCs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58933A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Россия —</w:t>
      </w:r>
      <w:r w:rsidRPr="00B57BB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страна победителей. Ко Дню Героев Отечества. </w:t>
      </w:r>
      <w:r>
        <w:rPr>
          <w:rFonts w:ascii="Times New Roman" w:hAnsi="Times New Roman"/>
          <w:sz w:val="28"/>
          <w:szCs w:val="28"/>
        </w:rPr>
        <w:t>Герои России с</w:t>
      </w:r>
    </w:p>
    <w:p w14:paraId="1B8EADB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древнейших времен и до современности. Традиции героизма, мужества и ре-</w:t>
      </w:r>
    </w:p>
    <w:p w14:paraId="4BA9F8A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шительности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неотъемлемая часть российской идентичности. День Героев</w:t>
      </w:r>
    </w:p>
    <w:p w14:paraId="52B3FB1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Отечества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выражение благодарности, признательности и уважения за самоотверженность и мужество.</w:t>
      </w:r>
    </w:p>
    <w:p w14:paraId="5DB4DA4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 и справедливость. Ко Дню Конституции. </w:t>
      </w:r>
      <w:r>
        <w:rPr>
          <w:rFonts w:ascii="Times New Roman" w:hAnsi="Times New Roman"/>
          <w:sz w:val="28"/>
          <w:szCs w:val="28"/>
        </w:rPr>
        <w:t>Конституция Российской Федерации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 закон страны. Конституция закрепляет права и свободы человека как высшую ценность. Справедливость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7E26BAB8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D6186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Совесть внутри нас. </w:t>
      </w:r>
      <w:r>
        <w:rPr>
          <w:rFonts w:ascii="Times New Roman" w:hAnsi="Times New Roman"/>
          <w:sz w:val="28"/>
          <w:szCs w:val="28"/>
        </w:rPr>
        <w:t>Совесть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672450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Календарь полезных дел. Новогоднее занятие. </w:t>
      </w:r>
      <w:r>
        <w:rPr>
          <w:rFonts w:ascii="Times New Roman" w:hAnsi="Times New Roman"/>
          <w:sz w:val="28"/>
          <w:szCs w:val="28"/>
        </w:rPr>
        <w:t>Зимние каникулы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8CF578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труд большой команды профессионалов. Современная мультипликация, профессии этой сферы.</w:t>
      </w:r>
    </w:p>
    <w:p w14:paraId="555D365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Музейное дело. 170 лет Третьяковской галерее. </w:t>
      </w:r>
      <w:r>
        <w:rPr>
          <w:rFonts w:ascii="Times New Roman" w:hAnsi="Times New Roman"/>
          <w:sz w:val="28"/>
          <w:szCs w:val="28"/>
        </w:rPr>
        <w:t>Российские музеи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политики. Изучение, реставрация и интерпретация памятников искусства. Третьяковская галерея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3FAD48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создавать свой бизнес? </w:t>
      </w:r>
      <w:r>
        <w:rPr>
          <w:rFonts w:ascii="Times New Roman" w:hAnsi="Times New Roman"/>
          <w:sz w:val="28"/>
          <w:szCs w:val="28"/>
        </w:rPr>
        <w:t>Бизнес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ответственный выбор человека, воз-</w:t>
      </w:r>
    </w:p>
    <w:p w14:paraId="78B894A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можность реализовать свою мечту и принести пользу обществу. Современ-</w:t>
      </w:r>
    </w:p>
    <w:p w14:paraId="5C2C123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ные предприниматели и их возможности в развитии отечественной экономики и улучшения жизни людей. Бизнес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21C323A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Есть ли у знания границы? Ко Дню науки. </w:t>
      </w:r>
      <w:r>
        <w:rPr>
          <w:rFonts w:ascii="Times New Roman" w:hAnsi="Times New Roman"/>
          <w:sz w:val="28"/>
          <w:szCs w:val="28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63B20B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sz w:val="28"/>
          <w:szCs w:val="28"/>
        </w:rPr>
        <w:t>Дипломатия —важная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356414E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Герой с соседнего двора. Региональный урок ко Дню защитника Отечества.</w:t>
      </w:r>
    </w:p>
    <w:p w14:paraId="5B81DF3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Герой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реальный человек, живущий рядом с нами, чья жизнь является при-</w:t>
      </w:r>
    </w:p>
    <w:p w14:paraId="205E2FC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85ADDF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День наставника. </w:t>
      </w:r>
      <w:r>
        <w:rPr>
          <w:rFonts w:ascii="Times New Roman" w:hAnsi="Times New Roman"/>
          <w:sz w:val="28"/>
          <w:szCs w:val="28"/>
        </w:rPr>
        <w:t>День наставника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К.Д.Ушинский как основоположник научной педагогики в России. Как найти наставника?</w:t>
      </w:r>
    </w:p>
    <w:p w14:paraId="310271A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Всемирный день поэзии. </w:t>
      </w:r>
      <w:r>
        <w:rPr>
          <w:rFonts w:ascii="Times New Roman" w:hAnsi="Times New Roman"/>
          <w:sz w:val="28"/>
          <w:szCs w:val="28"/>
        </w:rPr>
        <w:t>Поэзия как часть литературного наследия страны.</w:t>
      </w:r>
    </w:p>
    <w:p w14:paraId="45CEBF2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278715F4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sz w:val="28"/>
          <w:szCs w:val="28"/>
        </w:rPr>
        <w:t>Российская драматургия, опера и балет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 мирового наследия. Театр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целая семья разных профессий: декораторы, костюмеры, режиссеры, музыканты, дирижеры, гримеры и многие другие. </w:t>
      </w:r>
      <w:r>
        <w:rPr>
          <w:rFonts w:ascii="Times New Roman" w:hAnsi="Times New Roman"/>
          <w:sz w:val="28"/>
          <w:szCs w:val="28"/>
        </w:rPr>
        <w:lastRenderedPageBreak/>
        <w:t>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России.</w:t>
      </w:r>
    </w:p>
    <w:p w14:paraId="0461F7A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справляться с волнением? </w:t>
      </w:r>
      <w:r>
        <w:rPr>
          <w:rFonts w:ascii="Times New Roman" w:hAnsi="Times New Roman"/>
          <w:sz w:val="28"/>
          <w:szCs w:val="28"/>
        </w:rPr>
        <w:t>Волнение как естественное состояние чело-</w:t>
      </w:r>
    </w:p>
    <w:p w14:paraId="3D6581A1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века перед важным событием в жизни. Контроль эмоционального состояния,</w:t>
      </w:r>
    </w:p>
    <w:p w14:paraId="7A2AC26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5571874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 xml:space="preserve">65 </w:t>
      </w:r>
      <w:r>
        <w:rPr>
          <w:rFonts w:ascii="Times New Roman" w:hAnsi="Times New Roman"/>
          <w:b/>
          <w:bCs/>
          <w:sz w:val="28"/>
          <w:szCs w:val="28"/>
        </w:rPr>
        <w:t xml:space="preserve">лет триумфа. Ко Дню космонавтики. </w:t>
      </w:r>
      <w:r>
        <w:rPr>
          <w:rFonts w:ascii="Times New Roman" w:hAnsi="Times New Roman"/>
          <w:sz w:val="28"/>
          <w:szCs w:val="28"/>
        </w:rPr>
        <w:t>Россия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</w:t>
      </w:r>
    </w:p>
    <w:p w14:paraId="7F5F3A6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мусор получает </w:t>
      </w:r>
      <w:r w:rsidRPr="00B57BB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вторую жизнь</w:t>
      </w:r>
      <w:r w:rsidRPr="00B57BBE">
        <w:rPr>
          <w:rFonts w:ascii="Times New Roman" w:hAnsi="Times New Roman"/>
          <w:b/>
          <w:bCs/>
          <w:sz w:val="28"/>
          <w:szCs w:val="28"/>
        </w:rPr>
        <w:t xml:space="preserve">»? </w:t>
      </w:r>
      <w:r>
        <w:rPr>
          <w:rFonts w:ascii="Times New Roman" w:hAnsi="Times New Roman"/>
          <w:b/>
          <w:bCs/>
          <w:sz w:val="28"/>
          <w:szCs w:val="28"/>
        </w:rPr>
        <w:t xml:space="preserve">Технологии переработки. </w:t>
      </w:r>
      <w:r>
        <w:rPr>
          <w:rFonts w:ascii="Times New Roman" w:hAnsi="Times New Roman"/>
          <w:sz w:val="28"/>
          <w:szCs w:val="28"/>
        </w:rPr>
        <w:t>Состояние планеты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350878B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sz w:val="28"/>
          <w:szCs w:val="28"/>
        </w:rPr>
        <w:t>Команда —это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14:paraId="436C985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Песни о войне. Ко Дню Победы. </w:t>
      </w:r>
      <w:r>
        <w:rPr>
          <w:rFonts w:ascii="Times New Roman" w:hAnsi="Times New Roman"/>
          <w:sz w:val="28"/>
          <w:szCs w:val="28"/>
        </w:rPr>
        <w:t>Военные песни как способ отражения исто-</w:t>
      </w:r>
    </w:p>
    <w:p w14:paraId="381E22D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</w:t>
      </w:r>
    </w:p>
    <w:p w14:paraId="772AA681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42A95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Ценности, которые нас объединяют. </w:t>
      </w:r>
      <w:r>
        <w:rPr>
          <w:rFonts w:ascii="Times New Roman" w:hAnsi="Times New Roman"/>
          <w:sz w:val="28"/>
          <w:szCs w:val="28"/>
        </w:rPr>
        <w:t>Занятие проходит по итогам всех за-</w:t>
      </w:r>
    </w:p>
    <w:p w14:paraId="2A680A1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нятий года. Ценности —</w:t>
      </w:r>
      <w:r w:rsidRPr="00B57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ориентир, который помогает поступать правиль-</w:t>
      </w:r>
    </w:p>
    <w:p w14:paraId="7456C0E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F336DDB" w14:textId="77777777" w:rsidR="00611C84" w:rsidRPr="00B57BBE" w:rsidRDefault="00611C84" w:rsidP="00D53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0A41DA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5.2. </w:t>
      </w:r>
      <w:r>
        <w:rPr>
          <w:rFonts w:ascii="Times New Roman" w:hAnsi="Times New Roman"/>
          <w:i/>
          <w:iCs/>
          <w:sz w:val="28"/>
          <w:szCs w:val="28"/>
        </w:rPr>
        <w:t>Тематический план</w:t>
      </w:r>
    </w:p>
    <w:p w14:paraId="2B8D132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2"/>
        <w:gridCol w:w="7515"/>
        <w:gridCol w:w="1077"/>
      </w:tblGrid>
      <w:tr w:rsidR="00611C84" w:rsidRPr="0049279E" w14:paraId="77A310F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237EA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lastRenderedPageBreak/>
              <w:t>№</w:t>
            </w: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9279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F9AB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Pr="0049279E">
              <w:rPr>
                <w:rFonts w:ascii="Times New Roman" w:hAnsi="Times New Roman"/>
                <w:sz w:val="24"/>
                <w:szCs w:val="24"/>
              </w:rPr>
              <w:t>Наименование    тем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E956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DD74C9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611C84" w:rsidRPr="0049279E" w14:paraId="4E17128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E4C7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58336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86C1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31FF702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2FC2E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3FDC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Русский язык в эпоху</w:t>
            </w:r>
          </w:p>
          <w:p w14:paraId="1E3C163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цифровых технологий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DCC3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61DDEFF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7F82A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5D3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Цифровой суверенитет</w:t>
            </w:r>
          </w:p>
          <w:p w14:paraId="66DCC59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страны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947F2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46E6DD4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4B2AC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3C9B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Мирный атом.</w:t>
            </w:r>
          </w:p>
          <w:p w14:paraId="1C4D38C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День работника атомной</w:t>
            </w:r>
          </w:p>
          <w:p w14:paraId="5988344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промышленности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4BAAD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36BE57C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352A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4EB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О творчестве.</w:t>
            </w:r>
          </w:p>
          <w:p w14:paraId="6D46CD5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музыки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3FB2E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280411D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93DD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51EF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Что такое уважение?</w:t>
            </w:r>
          </w:p>
          <w:p w14:paraId="6981D1B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учителя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57D14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2281F0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D53C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F3B7A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Как понять друг друга</w:t>
            </w:r>
          </w:p>
          <w:p w14:paraId="48D8A07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разным поколениям?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919EB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2BB0CA1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19B0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578D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О городах России.</w:t>
            </w:r>
          </w:p>
          <w:p w14:paraId="3D18CDF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народного</w:t>
            </w:r>
          </w:p>
          <w:p w14:paraId="7BA1F64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единства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7236E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44AF9A1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4547C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F16A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Общество безграничных</w:t>
            </w:r>
          </w:p>
          <w:p w14:paraId="0D73CB9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66D6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6E10EBF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B7AC3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597F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Селекция и генетика.</w:t>
            </w:r>
          </w:p>
          <w:p w14:paraId="42B483A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 170-летию</w:t>
            </w:r>
          </w:p>
          <w:p w14:paraId="222A6C3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И. В. Мичурина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7353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0738CE0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389DE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D50B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Как решать конфликты</w:t>
            </w:r>
          </w:p>
          <w:p w14:paraId="5EDDB0F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и справляться</w:t>
            </w:r>
          </w:p>
          <w:p w14:paraId="79DA56E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с трудностями.</w:t>
            </w:r>
          </w:p>
          <w:p w14:paraId="4843F89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психолога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38BD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18788C8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41C5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FFE18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Профессия —</w:t>
            </w:r>
          </w:p>
          <w:p w14:paraId="577B495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жизнь спасать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A486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264C690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4139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FC3E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Домашние питомцы.</w:t>
            </w:r>
          </w:p>
          <w:p w14:paraId="0AEB0BB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Всемирный день питомца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C8DE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0838871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6F01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4759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Россия — страна</w:t>
            </w:r>
          </w:p>
          <w:p w14:paraId="4FEF411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победителей.</w:t>
            </w:r>
          </w:p>
          <w:p w14:paraId="28A22F6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281C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75E272D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2EC7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57A2F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Закон и справедливость.</w:t>
            </w:r>
          </w:p>
          <w:p w14:paraId="2114E8F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Конституции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A9E9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51240B1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CDBE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6DFEE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D965D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580B348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98CF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1373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Календарь полезных дел.</w:t>
            </w:r>
          </w:p>
          <w:p w14:paraId="0C1F48D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Новогоднее занятие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3930A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30B8D38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B070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A0F5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Как создают</w:t>
            </w:r>
          </w:p>
          <w:p w14:paraId="4CAAFDA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мультфильмы?</w:t>
            </w:r>
          </w:p>
          <w:p w14:paraId="56D1DE5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Мультипликация,</w:t>
            </w:r>
          </w:p>
          <w:p w14:paraId="4C4B6DF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анимация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C5BB8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4EF8F55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7006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7A25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Музейное дело.</w:t>
            </w:r>
          </w:p>
          <w:p w14:paraId="0B1C00E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170 лет Третьяковской</w:t>
            </w:r>
          </w:p>
          <w:p w14:paraId="4C5A9BB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галерее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3BAF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238EFB2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7FED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29475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Как создавать свой</w:t>
            </w:r>
          </w:p>
          <w:p w14:paraId="44A2B36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lastRenderedPageBreak/>
              <w:t>бизнес?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8D48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611C84" w:rsidRPr="0049279E" w14:paraId="171FE8C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6613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C1E2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Есть ли у знания</w:t>
            </w:r>
          </w:p>
          <w:p w14:paraId="0DEC6C5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границы?</w:t>
            </w:r>
          </w:p>
          <w:p w14:paraId="42063B9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науки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83FB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627C7C5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31E9B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0000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Слушать, слышать</w:t>
            </w:r>
          </w:p>
          <w:p w14:paraId="7B6CD6C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и договариваться.</w:t>
            </w:r>
          </w:p>
          <w:p w14:paraId="1978041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6" w:after="0" w:line="319" w:lineRule="atLeast"/>
              <w:ind w:right="3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415C3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28DB5D9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B93F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91E1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Герой с соседнего</w:t>
            </w:r>
          </w:p>
          <w:p w14:paraId="7B740F4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двора. Региональный</w:t>
            </w:r>
          </w:p>
          <w:p w14:paraId="2E7AF61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урок ко Дню защитника</w:t>
            </w:r>
          </w:p>
          <w:p w14:paraId="3E401F1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Отечества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F5481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44C04F1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15AE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8C72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CF35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09BDDAB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A69BD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55E5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05A1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1BD7FE3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C396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201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Большой. За кулисами.</w:t>
            </w:r>
          </w:p>
          <w:p w14:paraId="4F861B1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250 лет Большому</w:t>
            </w:r>
          </w:p>
          <w:p w14:paraId="66CA7AE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театру и 150 лет Союзу</w:t>
            </w:r>
          </w:p>
          <w:p w14:paraId="00D8D9B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театральных деятелей</w:t>
            </w:r>
          </w:p>
          <w:p w14:paraId="1A24078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0E68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5DA8B0E2" w14:textId="777777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40D60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EC38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Как справляться</w:t>
            </w:r>
          </w:p>
          <w:p w14:paraId="207FB96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200" w:line="279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с волнением?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7A60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7D08BEE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6A83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C119B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65 лет триумфа.</w:t>
            </w:r>
          </w:p>
          <w:p w14:paraId="0403FDA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7" w:after="0" w:line="326" w:lineRule="atLeast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270C1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66FF027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176B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53F8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Как мусор получает</w:t>
            </w:r>
          </w:p>
          <w:p w14:paraId="28E3C69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«вторую жизнь»?</w:t>
            </w:r>
          </w:p>
          <w:p w14:paraId="454725F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Технологии переработки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883FA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4031218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DB74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C7C1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Что значит работать</w:t>
            </w:r>
          </w:p>
          <w:p w14:paraId="7071C77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в команде? Сила команды.</w:t>
            </w:r>
          </w:p>
          <w:p w14:paraId="57FDE7C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труда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1F5D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4D152DC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1265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9BF8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Песни о войне.</w:t>
            </w:r>
          </w:p>
          <w:p w14:paraId="6686C1D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Ко Дню Победы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8313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5F8C924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ADFF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C0214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Ценности, которые нас</w:t>
            </w:r>
          </w:p>
          <w:p w14:paraId="27C8E93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7058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1C84" w:rsidRPr="0049279E" w14:paraId="5BF8B64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5173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7ABB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42B9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</w:tr>
    </w:tbl>
    <w:p w14:paraId="6F751EF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B313EB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B400F28" w14:textId="77777777" w:rsidR="00611C84" w:rsidRDefault="00611C84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</w:t>
      </w:r>
    </w:p>
    <w:p w14:paraId="5392442D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D4E599A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1D027F6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999D8FE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E264CD5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E5E68EF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6EC85B1" w14:textId="77777777" w:rsidR="00D5376C" w:rsidRDefault="00D5376C" w:rsidP="00D53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AD1D495" w14:textId="77777777" w:rsidR="0049279E" w:rsidRDefault="00492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52693" w14:textId="77777777" w:rsidR="00611C84" w:rsidRPr="00D5376C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76C">
        <w:rPr>
          <w:rFonts w:ascii="Times New Roman" w:hAnsi="Times New Roman"/>
          <w:b/>
          <w:bCs/>
          <w:sz w:val="28"/>
          <w:szCs w:val="28"/>
        </w:rPr>
        <w:t xml:space="preserve">Календарно- тематическое планирование по внеурочной деятельности </w:t>
      </w:r>
    </w:p>
    <w:p w14:paraId="5235DC6C" w14:textId="77777777" w:rsidR="00611C84" w:rsidRPr="00D5376C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5376C">
        <w:rPr>
          <w:rFonts w:ascii="Times New Roman" w:hAnsi="Times New Roman"/>
          <w:b/>
          <w:bCs/>
          <w:sz w:val="28"/>
          <w:szCs w:val="28"/>
        </w:rPr>
        <w:lastRenderedPageBreak/>
        <w:t xml:space="preserve"> «Разговоры о важном»</w:t>
      </w:r>
      <w:r w:rsidRPr="00D5376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756015C" w14:textId="77777777" w:rsidR="00611C84" w:rsidRPr="00D5376C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5376C">
        <w:rPr>
          <w:rFonts w:ascii="Times New Roman" w:hAnsi="Times New Roman"/>
          <w:b/>
          <w:bCs/>
          <w:i/>
          <w:iCs/>
          <w:sz w:val="28"/>
          <w:szCs w:val="28"/>
        </w:rPr>
        <w:t>6 «</w:t>
      </w:r>
      <w:r w:rsidR="00D5376C" w:rsidRPr="00D5376C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D5376C">
        <w:rPr>
          <w:rFonts w:ascii="Times New Roman" w:hAnsi="Times New Roman"/>
          <w:b/>
          <w:bCs/>
          <w:i/>
          <w:iCs/>
          <w:sz w:val="28"/>
          <w:szCs w:val="28"/>
        </w:rPr>
        <w:t>»класс</w:t>
      </w:r>
      <w:r w:rsidRPr="00D5376C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97F165E" w14:textId="77777777" w:rsidR="00611C84" w:rsidRPr="00D5376C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5376C">
        <w:rPr>
          <w:rFonts w:ascii="Times New Roman" w:hAnsi="Times New Roman"/>
          <w:b/>
          <w:bCs/>
          <w:i/>
          <w:iCs/>
          <w:sz w:val="28"/>
          <w:szCs w:val="28"/>
        </w:rPr>
        <w:t>1 четверть (8 часов)</w:t>
      </w:r>
    </w:p>
    <w:p w14:paraId="5B89D602" w14:textId="77777777" w:rsidR="00611C84" w:rsidRPr="00D5376C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5376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(1 </w:t>
      </w:r>
      <w:r w:rsidRPr="00D5376C">
        <w:rPr>
          <w:rFonts w:ascii="Times New Roman" w:hAnsi="Times New Roman"/>
          <w:b/>
          <w:bCs/>
          <w:i/>
          <w:iCs/>
          <w:sz w:val="28"/>
          <w:szCs w:val="28"/>
        </w:rPr>
        <w:t>час в неделю).</w:t>
      </w:r>
    </w:p>
    <w:p w14:paraId="51E3FDF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tbl>
      <w:tblPr>
        <w:tblW w:w="10206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544"/>
        <w:gridCol w:w="2744"/>
        <w:gridCol w:w="4121"/>
        <w:gridCol w:w="817"/>
        <w:gridCol w:w="1001"/>
        <w:gridCol w:w="979"/>
      </w:tblGrid>
      <w:tr w:rsidR="00611C84" w14:paraId="4C6CA93B" w14:textId="77777777" w:rsidTr="0049279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D48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8"/>
                <w:szCs w:val="28"/>
                <w:lang w:val="en-US"/>
              </w:rPr>
              <w:t>№</w:t>
            </w:r>
          </w:p>
          <w:p w14:paraId="45EF48A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32F2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6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5722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A48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9EC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611C84" w14:paraId="56AEA36C" w14:textId="77777777" w:rsidTr="0049279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5291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5CCA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88A7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4DDC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1B3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Планир.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4F6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Фактич.</w:t>
            </w:r>
          </w:p>
        </w:tc>
      </w:tr>
      <w:tr w:rsidR="00611C84" w14:paraId="20E230FF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0412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04"/>
            </w:tblGrid>
            <w:tr w:rsidR="00611C84" w14:paraId="351BAD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9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8F28C3" w14:textId="77777777" w:rsidR="00611C84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Зачем человеку учиться?</w:t>
                  </w:r>
                </w:p>
              </w:tc>
            </w:tr>
          </w:tbl>
          <w:p w14:paraId="01D2B6D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C0A6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</w:t>
            </w:r>
          </w:p>
          <w:p w14:paraId="47E6E349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A534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8DD2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01.09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9C4D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3EEFCB34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70E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B4E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в эпоху</w:t>
            </w:r>
          </w:p>
          <w:p w14:paraId="61D17567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цифровых технологий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E3C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</w:t>
            </w:r>
          </w:p>
          <w:p w14:paraId="66DD4B8C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8216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6940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08.09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9DD6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48CCF84A" w14:textId="77777777" w:rsidTr="0049279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5D5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1799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суверенитет</w:t>
            </w:r>
          </w:p>
          <w:p w14:paraId="2A12C0F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страны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2A50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Эвристическая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беседа,</w:t>
            </w:r>
            <w:r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просмотр 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</w:t>
            </w:r>
          </w:p>
          <w:p w14:paraId="2B017501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13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2661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2E86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15.09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A64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5548BE47" w14:textId="77777777" w:rsidTr="0049279E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E0A7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38FE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Мирный атом.</w:t>
            </w:r>
          </w:p>
          <w:p w14:paraId="5D747EB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работника атомной</w:t>
            </w:r>
          </w:p>
          <w:p w14:paraId="592D03BF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промышленности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5A01D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375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4D3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22.09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C7B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18C331C1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7AF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3E8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творчестве.</w:t>
            </w:r>
          </w:p>
          <w:p w14:paraId="79D885C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 Дню </w:t>
            </w:r>
          </w:p>
          <w:p w14:paraId="0290063F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5D2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</w:t>
            </w:r>
          </w:p>
          <w:p w14:paraId="0E9E78D7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E882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14E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29.09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194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0FE003B8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869B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737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уважение?</w:t>
            </w:r>
          </w:p>
          <w:p w14:paraId="67A29296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учителя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E6AD8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видеофрагментов, выполнение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интерактивных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выполнение творческих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5BEF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B725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CD1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267CB736" w14:textId="77777777" w:rsidTr="004927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5B1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1A85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понять друг друга</w:t>
            </w:r>
          </w:p>
          <w:p w14:paraId="5403F389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разным поколениям?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2B81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</w:t>
            </w:r>
          </w:p>
          <w:p w14:paraId="1B7E3F93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9BAB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409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DF7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145BD18E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5F3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CD1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городах России.</w:t>
            </w:r>
          </w:p>
          <w:p w14:paraId="448CDF1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народного</w:t>
            </w:r>
          </w:p>
          <w:p w14:paraId="6B574DF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единства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804E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</w:t>
            </w:r>
          </w:p>
          <w:p w14:paraId="3EC10708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941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14:paraId="0538726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9703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106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2182E691" w14:textId="77777777" w:rsidR="00611C84" w:rsidRDefault="00611C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US"/>
        </w:rPr>
      </w:pPr>
    </w:p>
    <w:p w14:paraId="35D4021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2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четверть (8 часов)</w:t>
      </w:r>
    </w:p>
    <w:p w14:paraId="21604BA0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(1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час в неделю).</w:t>
      </w:r>
    </w:p>
    <w:p w14:paraId="0641FFDC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</w:p>
    <w:tbl>
      <w:tblPr>
        <w:tblW w:w="10206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543"/>
        <w:gridCol w:w="2738"/>
        <w:gridCol w:w="4111"/>
        <w:gridCol w:w="816"/>
        <w:gridCol w:w="999"/>
        <w:gridCol w:w="999"/>
      </w:tblGrid>
      <w:tr w:rsidR="00611C84" w14:paraId="08D0817E" w14:textId="77777777" w:rsidTr="0049279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606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8"/>
                <w:szCs w:val="28"/>
                <w:lang w:val="en-US"/>
              </w:rPr>
              <w:t>№</w:t>
            </w:r>
          </w:p>
          <w:p w14:paraId="28DB51B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AEB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0A44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A428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367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611C84" w14:paraId="6F85C5CF" w14:textId="77777777" w:rsidTr="0049279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47C9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811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0960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8B2D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6DD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Планир.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CB5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Фактич.</w:t>
            </w:r>
          </w:p>
        </w:tc>
      </w:tr>
      <w:tr w:rsidR="00611C84" w14:paraId="27CAB504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840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04"/>
            </w:tblGrid>
            <w:tr w:rsidR="00611C84" w14:paraId="3D269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9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907EED" w14:textId="77777777" w:rsidR="00611C84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Общество безграничных</w:t>
                  </w:r>
                </w:p>
                <w:p w14:paraId="3B621759" w14:textId="77777777" w:rsidR="00611C84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возможностей</w:t>
                  </w:r>
                </w:p>
              </w:tc>
            </w:tr>
          </w:tbl>
          <w:p w14:paraId="0C4576A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CD39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видеофрагментов, выполнение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интерактивных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DFA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F91E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D70B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1A908902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F105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230F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Селекция и генетика.</w:t>
            </w:r>
          </w:p>
          <w:p w14:paraId="0CCE6F3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170-летию</w:t>
            </w:r>
          </w:p>
          <w:p w14:paraId="668E77BC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В. Мичурина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45BD0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FF5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C96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787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067B5C80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DD6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A3C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решать конфликты</w:t>
            </w:r>
          </w:p>
          <w:p w14:paraId="54AE616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справляться</w:t>
            </w:r>
          </w:p>
          <w:p w14:paraId="40DAE71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трудностями.</w:t>
            </w:r>
          </w:p>
          <w:p w14:paraId="28E0F65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психолога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720ED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FC3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694D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9AE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3B29F2BF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4B9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45A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 —</w:t>
            </w:r>
          </w:p>
          <w:p w14:paraId="32B41BA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спасать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0B12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Эвристическая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81D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CA5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10E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7762F0B6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55A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DE91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Домашние питомцы.</w:t>
            </w:r>
          </w:p>
          <w:p w14:paraId="62D44BB5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питомца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9409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 в</w:t>
            </w:r>
            <w:r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группах,</w:t>
            </w:r>
          </w:p>
          <w:p w14:paraId="31E0830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0768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9C4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AAF4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01486F8A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95F9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00A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—</w:t>
            </w:r>
            <w:r w:rsidRPr="00B57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  <w:p w14:paraId="60A3A86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победителей.</w:t>
            </w:r>
          </w:p>
          <w:p w14:paraId="017FADC5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Героев Отечества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9FCD7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864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D2F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C08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3592BF09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BA8E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2A8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и справедливость.</w:t>
            </w:r>
          </w:p>
          <w:p w14:paraId="0EB80BE2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Конституции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8F3B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F91C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E30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E0AD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249096E1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7897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0B7B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Совесть внутри нас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42D57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>заданий, работа в</w:t>
            </w:r>
            <w:r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группах,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17E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CF23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51B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59F8F9B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3F90183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15FD4402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3026AE4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56F8EAC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3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четверть (9 часов)</w:t>
      </w:r>
    </w:p>
    <w:p w14:paraId="2653C05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(1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час в неделю).</w:t>
      </w:r>
    </w:p>
    <w:p w14:paraId="7606A09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</w:p>
    <w:tbl>
      <w:tblPr>
        <w:tblW w:w="10206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543"/>
        <w:gridCol w:w="2738"/>
        <w:gridCol w:w="4111"/>
        <w:gridCol w:w="816"/>
        <w:gridCol w:w="999"/>
        <w:gridCol w:w="999"/>
      </w:tblGrid>
      <w:tr w:rsidR="00611C84" w14:paraId="7239070C" w14:textId="77777777" w:rsidTr="0049279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E2F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8"/>
                <w:szCs w:val="28"/>
                <w:lang w:val="en-US"/>
              </w:rPr>
              <w:t>№</w:t>
            </w:r>
          </w:p>
          <w:p w14:paraId="3550538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953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849F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78FE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68B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611C84" w14:paraId="767F657F" w14:textId="77777777" w:rsidTr="0049279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05E0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35F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90F6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CCB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653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Планир.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16A4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Фактич.</w:t>
            </w:r>
          </w:p>
        </w:tc>
      </w:tr>
      <w:tr w:rsidR="00611C84" w14:paraId="3135A93D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5A3C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04"/>
            </w:tblGrid>
            <w:tr w:rsidR="00611C84" w:rsidRPr="00B57BBE" w14:paraId="30170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9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48359A" w14:textId="77777777" w:rsidR="00611C84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Календарь полезных дел.</w:t>
                  </w:r>
                </w:p>
                <w:p w14:paraId="3B3D0C8B" w14:textId="77777777" w:rsidR="00611C84" w:rsidRPr="00B57BBE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Новогоднее занятие</w:t>
                  </w:r>
                </w:p>
              </w:tc>
            </w:tr>
          </w:tbl>
          <w:p w14:paraId="7DACA5A7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C00DC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9E83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F50B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84D2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266E5C6B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669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EC27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создают</w:t>
            </w:r>
          </w:p>
          <w:p w14:paraId="32E722C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мультфильмы?</w:t>
            </w:r>
          </w:p>
          <w:p w14:paraId="682DF41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Мультипликация,</w:t>
            </w:r>
          </w:p>
          <w:p w14:paraId="45F95731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анимация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2C7EC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696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43E8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F9E0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4A8DB945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419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D646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Музейное дело.</w:t>
            </w:r>
          </w:p>
          <w:p w14:paraId="109254F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7BBE">
              <w:rPr>
                <w:rFonts w:ascii="Times New Roman" w:hAnsi="Times New Roman"/>
                <w:sz w:val="28"/>
                <w:szCs w:val="28"/>
              </w:rPr>
              <w:t xml:space="preserve">170 </w:t>
            </w:r>
            <w:r>
              <w:rPr>
                <w:rFonts w:ascii="Times New Roman" w:hAnsi="Times New Roman"/>
                <w:sz w:val="28"/>
                <w:szCs w:val="28"/>
              </w:rPr>
              <w:t>лет Третьяковской</w:t>
            </w:r>
          </w:p>
          <w:p w14:paraId="58D3018A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галерее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FB9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видеофрагментов,</w:t>
            </w:r>
          </w:p>
          <w:p w14:paraId="38370F13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145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BD9B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7E6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10F3D049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633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CB9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создавать свой</w:t>
            </w:r>
          </w:p>
          <w:p w14:paraId="65A2F3F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бизнес?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631D5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28FD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4442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765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1428C841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A2A8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5F9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ли у знания</w:t>
            </w:r>
          </w:p>
          <w:p w14:paraId="5E5384DD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границы?</w:t>
            </w:r>
          </w:p>
          <w:p w14:paraId="451CFE1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науки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3A43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D7C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08E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DD6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15C33636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1C6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D35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Слушать, слышать</w:t>
            </w:r>
          </w:p>
          <w:p w14:paraId="0C406E4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договариваться.</w:t>
            </w:r>
          </w:p>
          <w:p w14:paraId="1ED339CA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34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C35D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9D7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313B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6B1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71DC943F" w14:textId="77777777" w:rsidTr="0049279E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7BD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22F10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Герой с соседнего</w:t>
            </w:r>
          </w:p>
          <w:p w14:paraId="13C43163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двора. Региональный</w:t>
            </w:r>
          </w:p>
          <w:p w14:paraId="68A75BC2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 Дню защитника</w:t>
            </w:r>
          </w:p>
          <w:p w14:paraId="7778158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Отечества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36D5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видеофрагментов, выполнение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интерактивных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723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132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85F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7F75916B" w14:textId="77777777" w:rsidTr="0049279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1937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3535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A377A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Эвристическая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 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1BAA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5022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07141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14:paraId="693D6101" w14:textId="77777777" w:rsidTr="0049279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A8A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3FB9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поэзии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7E5C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58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Эвристическая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беседа, просмотр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заданий, работа в группах,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творческих заданий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8DAE" w14:textId="77777777" w:rsidR="00611C84" w:rsidRPr="00B57BB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6C023C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9036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4E58" w14:textId="77777777" w:rsidR="00611C84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72BF57CD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319837A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379BD5F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706C257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7FE6440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4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четверть (8 часов)</w:t>
      </w:r>
    </w:p>
    <w:p w14:paraId="3FCCE636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(1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час в неделю).</w:t>
      </w:r>
    </w:p>
    <w:p w14:paraId="32A8707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tbl>
      <w:tblPr>
        <w:tblW w:w="10206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572"/>
        <w:gridCol w:w="2975"/>
        <w:gridCol w:w="3575"/>
        <w:gridCol w:w="709"/>
        <w:gridCol w:w="1302"/>
        <w:gridCol w:w="1073"/>
      </w:tblGrid>
      <w:tr w:rsidR="00611C84" w:rsidRPr="0049279E" w14:paraId="2569A66A" w14:textId="77777777" w:rsidTr="0049279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970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9279E">
              <w:rPr>
                <w:rFonts w:ascii="Segoe UI Symbol" w:hAnsi="Segoe UI Symbol" w:cs="Segoe UI Symbol"/>
                <w:b/>
                <w:bCs/>
                <w:lang w:val="en-US"/>
              </w:rPr>
              <w:t>№</w:t>
            </w:r>
          </w:p>
          <w:p w14:paraId="3C82469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785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3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456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Основные виды деятельности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137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027F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Дата</w:t>
            </w:r>
          </w:p>
        </w:tc>
      </w:tr>
      <w:tr w:rsidR="00611C84" w:rsidRPr="0049279E" w14:paraId="29F2F849" w14:textId="77777777" w:rsidTr="0049279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2042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34B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0CD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F6A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87C8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Планир.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E7E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</w:rPr>
              <w:t>Фактич.</w:t>
            </w:r>
          </w:p>
        </w:tc>
      </w:tr>
      <w:tr w:rsidR="00611C84" w:rsidRPr="0049279E" w14:paraId="487A8BD0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BD5E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lang w:val="en-US"/>
              </w:rPr>
              <w:t>1.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04"/>
            </w:tblGrid>
            <w:tr w:rsidR="00611C84" w:rsidRPr="0049279E" w14:paraId="0FEDF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9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BA8A90" w14:textId="77777777" w:rsidR="00611C84" w:rsidRPr="0049279E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279E">
                    <w:rPr>
                      <w:rFonts w:ascii="Times New Roman" w:hAnsi="Times New Roman"/>
                    </w:rPr>
                    <w:t>Большой. За кулисами.</w:t>
                  </w:r>
                </w:p>
                <w:p w14:paraId="7C628941" w14:textId="77777777" w:rsidR="00611C84" w:rsidRPr="0049279E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279E">
                    <w:rPr>
                      <w:rFonts w:ascii="Times New Roman" w:hAnsi="Times New Roman"/>
                    </w:rPr>
                    <w:t>250 лет Большому</w:t>
                  </w:r>
                </w:p>
                <w:p w14:paraId="6B3885BC" w14:textId="77777777" w:rsidR="00611C84" w:rsidRPr="0049279E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279E">
                    <w:rPr>
                      <w:rFonts w:ascii="Times New Roman" w:hAnsi="Times New Roman"/>
                    </w:rPr>
                    <w:t>театру и 150 лет Союзу</w:t>
                  </w:r>
                </w:p>
                <w:p w14:paraId="726F78B3" w14:textId="77777777" w:rsidR="00611C84" w:rsidRPr="0049279E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279E">
                    <w:rPr>
                      <w:rFonts w:ascii="Times New Roman" w:hAnsi="Times New Roman"/>
                    </w:rPr>
                    <w:t>театральных деятелей</w:t>
                  </w:r>
                </w:p>
                <w:p w14:paraId="39767186" w14:textId="77777777" w:rsidR="00611C84" w:rsidRPr="0049279E" w:rsidRDefault="00611C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-US"/>
                    </w:rPr>
                  </w:pPr>
                  <w:r w:rsidRPr="0049279E">
                    <w:rPr>
                      <w:rFonts w:ascii="Times New Roman" w:hAnsi="Times New Roman"/>
                    </w:rPr>
                    <w:t>России</w:t>
                  </w:r>
                </w:p>
              </w:tc>
            </w:tr>
          </w:tbl>
          <w:p w14:paraId="381BEBE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26A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  <w:spacing w:val="-2"/>
              </w:rPr>
              <w:t xml:space="preserve">Эвристическая </w:t>
            </w:r>
            <w:r w:rsidRPr="0049279E">
              <w:rPr>
                <w:rFonts w:ascii="Times New Roman" w:hAnsi="Times New Roman"/>
              </w:rPr>
              <w:t xml:space="preserve">беседа, просмотр </w:t>
            </w:r>
            <w:r w:rsidRPr="0049279E">
              <w:rPr>
                <w:rFonts w:ascii="Times New Roman" w:hAnsi="Times New Roman"/>
                <w:spacing w:val="-2"/>
              </w:rPr>
              <w:t xml:space="preserve">видеофрагментов, выполнение интерактивных </w:t>
            </w:r>
            <w:r w:rsidRPr="0049279E">
              <w:rPr>
                <w:rFonts w:ascii="Times New Roman" w:hAnsi="Times New Roman"/>
              </w:rPr>
              <w:t xml:space="preserve">заданий, работа в группах, </w:t>
            </w:r>
            <w:r w:rsidRPr="0049279E">
              <w:rPr>
                <w:rFonts w:ascii="Times New Roman" w:hAnsi="Times New Roman"/>
                <w:spacing w:val="-2"/>
              </w:rPr>
              <w:t>выполнение творческих</w:t>
            </w:r>
            <w:r w:rsidRPr="0049279E">
              <w:rPr>
                <w:rFonts w:ascii="Times New Roman" w:hAnsi="Times New Roman"/>
              </w:rPr>
              <w:t xml:space="preserve"> </w:t>
            </w:r>
            <w:r w:rsidRPr="0049279E">
              <w:rPr>
                <w:rFonts w:ascii="Times New Roman" w:hAnsi="Times New Roman"/>
                <w:spacing w:val="-2"/>
              </w:rPr>
              <w:t>заданий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921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5A2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06.04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FC0F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:rsidRPr="0049279E" w14:paraId="5FDC4F28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27A5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lang w:val="en-US"/>
              </w:rPr>
              <w:t>2.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D066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Как справляться</w:t>
            </w:r>
          </w:p>
          <w:p w14:paraId="355C1F6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</w:rPr>
              <w:t>с волнением?</w:t>
            </w:r>
          </w:p>
        </w:tc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4E7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  <w:spacing w:val="-2"/>
              </w:rPr>
              <w:t xml:space="preserve">Эвристическая </w:t>
            </w:r>
            <w:r w:rsidRPr="0049279E">
              <w:rPr>
                <w:rFonts w:ascii="Times New Roman" w:hAnsi="Times New Roman"/>
              </w:rPr>
              <w:t xml:space="preserve">беседа, просмотр </w:t>
            </w:r>
            <w:r w:rsidRPr="0049279E">
              <w:rPr>
                <w:rFonts w:ascii="Times New Roman" w:hAnsi="Times New Roman"/>
                <w:spacing w:val="-2"/>
              </w:rPr>
              <w:t xml:space="preserve">видеофрагментов, выполнение интерактивных </w:t>
            </w:r>
            <w:r w:rsidRPr="0049279E">
              <w:rPr>
                <w:rFonts w:ascii="Times New Roman" w:hAnsi="Times New Roman"/>
              </w:rPr>
              <w:t xml:space="preserve">заданий, работа в группах, </w:t>
            </w:r>
            <w:r w:rsidRPr="0049279E">
              <w:rPr>
                <w:rFonts w:ascii="Times New Roman" w:hAnsi="Times New Roman"/>
                <w:spacing w:val="-2"/>
              </w:rPr>
              <w:t>выполнение творческих заданий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1C5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726E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13.04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119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:rsidRPr="0049279E" w14:paraId="1A99A985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5A84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lang w:val="en-US"/>
              </w:rPr>
              <w:t>3.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1B4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65 лет триумфа.</w:t>
            </w:r>
          </w:p>
          <w:p w14:paraId="2B70C74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</w:rPr>
              <w:t>Ко Дню космонавтики</w:t>
            </w:r>
          </w:p>
        </w:tc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1AB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  <w:spacing w:val="-2"/>
              </w:rPr>
              <w:t xml:space="preserve">Эвристическая </w:t>
            </w:r>
            <w:r w:rsidRPr="0049279E">
              <w:rPr>
                <w:rFonts w:ascii="Times New Roman" w:hAnsi="Times New Roman"/>
              </w:rPr>
              <w:t xml:space="preserve">беседа, просмотр </w:t>
            </w:r>
            <w:r w:rsidRPr="0049279E">
              <w:rPr>
                <w:rFonts w:ascii="Times New Roman" w:hAnsi="Times New Roman"/>
                <w:spacing w:val="-2"/>
              </w:rPr>
              <w:t xml:space="preserve">видеофрагментов, выполнение интерактивных </w:t>
            </w:r>
            <w:r w:rsidRPr="0049279E">
              <w:rPr>
                <w:rFonts w:ascii="Times New Roman" w:hAnsi="Times New Roman"/>
              </w:rPr>
              <w:t xml:space="preserve">заданий, работа в группах, </w:t>
            </w:r>
            <w:r w:rsidRPr="0049279E">
              <w:rPr>
                <w:rFonts w:ascii="Times New Roman" w:hAnsi="Times New Roman"/>
                <w:spacing w:val="-2"/>
              </w:rPr>
              <w:t>выполнение творческих заданий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30CB1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AA1D8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20.04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9025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:rsidRPr="0049279E" w14:paraId="391A3232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9112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lang w:val="en-US"/>
              </w:rPr>
              <w:t>4.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199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Как мусор получает</w:t>
            </w:r>
          </w:p>
          <w:p w14:paraId="3558D62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«вторую жизнь»?</w:t>
            </w:r>
          </w:p>
          <w:p w14:paraId="2C1D318C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</w:rPr>
              <w:t>Технологии переработки</w:t>
            </w:r>
          </w:p>
        </w:tc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A059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  <w:spacing w:val="-2"/>
              </w:rPr>
              <w:t xml:space="preserve">Эвристическая </w:t>
            </w:r>
            <w:r w:rsidRPr="0049279E">
              <w:rPr>
                <w:rFonts w:ascii="Times New Roman" w:hAnsi="Times New Roman"/>
              </w:rPr>
              <w:t xml:space="preserve">беседа, просмотр </w:t>
            </w:r>
            <w:r w:rsidRPr="0049279E">
              <w:rPr>
                <w:rFonts w:ascii="Times New Roman" w:hAnsi="Times New Roman"/>
                <w:spacing w:val="-2"/>
              </w:rPr>
              <w:t>видеофрагментов, выполнение интерактивных</w:t>
            </w:r>
            <w:r w:rsidRPr="0049279E">
              <w:rPr>
                <w:rFonts w:ascii="Times New Roman" w:hAnsi="Times New Roman"/>
              </w:rPr>
              <w:t xml:space="preserve"> заданий,</w:t>
            </w:r>
            <w:r w:rsidRPr="0049279E">
              <w:rPr>
                <w:rFonts w:ascii="Times New Roman" w:hAnsi="Times New Roman"/>
                <w:spacing w:val="39"/>
              </w:rPr>
              <w:t xml:space="preserve"> </w:t>
            </w:r>
            <w:r w:rsidRPr="0049279E">
              <w:rPr>
                <w:rFonts w:ascii="Times New Roman" w:hAnsi="Times New Roman"/>
                <w:spacing w:val="-2"/>
              </w:rPr>
              <w:t>работа</w:t>
            </w:r>
            <w:r w:rsidRPr="0049279E">
              <w:rPr>
                <w:rFonts w:ascii="Times New Roman" w:hAnsi="Times New Roman"/>
              </w:rPr>
              <w:t xml:space="preserve"> в группах, </w:t>
            </w:r>
            <w:r w:rsidRPr="0049279E">
              <w:rPr>
                <w:rFonts w:ascii="Times New Roman" w:hAnsi="Times New Roman"/>
                <w:spacing w:val="-2"/>
              </w:rPr>
              <w:t>выполнение творческих заданий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640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0376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27.04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987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:rsidRPr="0049279E" w14:paraId="34E43AB6" w14:textId="77777777" w:rsidTr="004927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4676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lang w:val="en-US"/>
              </w:rPr>
              <w:t>5.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FBFF2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Что значит работать</w:t>
            </w:r>
          </w:p>
          <w:p w14:paraId="2A73857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в команде? Сила команды.</w:t>
            </w:r>
          </w:p>
          <w:p w14:paraId="2CD455C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</w:rPr>
              <w:t>Ко Дню труда</w:t>
            </w:r>
          </w:p>
        </w:tc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BF04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  <w:spacing w:val="-2"/>
              </w:rPr>
              <w:t xml:space="preserve">Эвристическая </w:t>
            </w:r>
            <w:r w:rsidRPr="0049279E">
              <w:rPr>
                <w:rFonts w:ascii="Times New Roman" w:hAnsi="Times New Roman"/>
              </w:rPr>
              <w:t xml:space="preserve">беседа, просмотр </w:t>
            </w:r>
            <w:r w:rsidRPr="0049279E">
              <w:rPr>
                <w:rFonts w:ascii="Times New Roman" w:hAnsi="Times New Roman"/>
                <w:spacing w:val="-2"/>
              </w:rPr>
              <w:t>видеофрагментов, выполнение интерактивных</w:t>
            </w:r>
            <w:r w:rsidRPr="0049279E">
              <w:rPr>
                <w:rFonts w:ascii="Times New Roman" w:hAnsi="Times New Roman"/>
              </w:rPr>
              <w:t xml:space="preserve"> заданий,</w:t>
            </w:r>
            <w:r w:rsidRPr="0049279E">
              <w:rPr>
                <w:rFonts w:ascii="Times New Roman" w:hAnsi="Times New Roman"/>
                <w:spacing w:val="39"/>
              </w:rPr>
              <w:t xml:space="preserve"> </w:t>
            </w:r>
            <w:r w:rsidRPr="0049279E">
              <w:rPr>
                <w:rFonts w:ascii="Times New Roman" w:hAnsi="Times New Roman"/>
                <w:spacing w:val="-2"/>
              </w:rPr>
              <w:t>работа</w:t>
            </w:r>
            <w:r w:rsidRPr="0049279E">
              <w:rPr>
                <w:rFonts w:ascii="Times New Roman" w:hAnsi="Times New Roman"/>
              </w:rPr>
              <w:t xml:space="preserve"> в группах, </w:t>
            </w:r>
            <w:r w:rsidRPr="0049279E">
              <w:rPr>
                <w:rFonts w:ascii="Times New Roman" w:hAnsi="Times New Roman"/>
                <w:spacing w:val="-2"/>
              </w:rPr>
              <w:t>выполнение творческих заданий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D17ED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B3EA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18.04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0986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1C84" w:rsidRPr="0049279E" w14:paraId="641A8FA9" w14:textId="77777777" w:rsidTr="004927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3A93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b/>
                <w:bCs/>
                <w:lang w:val="en-US"/>
              </w:rPr>
              <w:t>6.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E6CE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279E">
              <w:rPr>
                <w:rFonts w:ascii="Times New Roman" w:hAnsi="Times New Roman"/>
              </w:rPr>
              <w:t>Песни о войне.</w:t>
            </w:r>
          </w:p>
          <w:p w14:paraId="161F38AB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</w:rPr>
              <w:t>Ко Дню Победы</w:t>
            </w:r>
          </w:p>
        </w:tc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A4B4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Calibri" w:hAnsi="Calibri" w:cs="Calibri"/>
              </w:rPr>
            </w:pPr>
            <w:r w:rsidRPr="0049279E">
              <w:rPr>
                <w:rFonts w:ascii="Times New Roman" w:hAnsi="Times New Roman"/>
                <w:spacing w:val="-2"/>
              </w:rPr>
              <w:t xml:space="preserve">Эвристическая </w:t>
            </w:r>
            <w:r w:rsidRPr="0049279E">
              <w:rPr>
                <w:rFonts w:ascii="Times New Roman" w:hAnsi="Times New Roman"/>
              </w:rPr>
              <w:t xml:space="preserve">беседа, просмотр </w:t>
            </w:r>
            <w:r w:rsidRPr="0049279E">
              <w:rPr>
                <w:rFonts w:ascii="Times New Roman" w:hAnsi="Times New Roman"/>
                <w:spacing w:val="-2"/>
              </w:rPr>
              <w:t xml:space="preserve">видеофрагментов, выполнение интерактивных </w:t>
            </w:r>
            <w:r w:rsidRPr="0049279E">
              <w:rPr>
                <w:rFonts w:ascii="Times New Roman" w:hAnsi="Times New Roman"/>
              </w:rPr>
              <w:t xml:space="preserve">заданий, работа в группах, </w:t>
            </w:r>
            <w:r w:rsidRPr="0049279E">
              <w:rPr>
                <w:rFonts w:ascii="Times New Roman" w:hAnsi="Times New Roman"/>
                <w:spacing w:val="-2"/>
              </w:rPr>
              <w:t>выполнение творческих заданий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6A27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92F10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79E">
              <w:rPr>
                <w:rFonts w:ascii="Times New Roman" w:hAnsi="Times New Roman"/>
                <w:lang w:val="en-US"/>
              </w:rPr>
              <w:t>25.04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F4AEF" w14:textId="77777777" w:rsidR="00611C84" w:rsidRPr="0049279E" w:rsidRDefault="006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6A062241" w14:textId="77777777" w:rsidR="0049279E" w:rsidRDefault="0049279E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85D0BFB" w14:textId="77777777" w:rsidR="0049279E" w:rsidRDefault="0049279E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4A15307" w14:textId="77777777" w:rsidR="00611C84" w:rsidRDefault="00611C84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BBE"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>Программно-методическое и материально-техническое обеспечение</w:t>
      </w:r>
    </w:p>
    <w:p w14:paraId="6BFB323F" w14:textId="77777777" w:rsidR="00611C84" w:rsidRPr="00B57BBE" w:rsidRDefault="00611C84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C37AB9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программы курса внеурочной деятельности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B57BBE">
        <w:rPr>
          <w:rFonts w:ascii="Times New Roman" w:hAnsi="Times New Roman"/>
          <w:sz w:val="28"/>
          <w:szCs w:val="28"/>
        </w:rPr>
        <w:t xml:space="preserve">»» </w:t>
      </w:r>
      <w:r>
        <w:rPr>
          <w:rFonts w:ascii="Times New Roman" w:hAnsi="Times New Roman"/>
          <w:sz w:val="28"/>
          <w:szCs w:val="28"/>
        </w:rPr>
        <w:t>предполагает использование демонстрационных и печатных пособий, технических средств обучения для поддержки процесса развития и воспитания обучающихся с умственной отсталостью (интеллектуальными нарушениями):</w:t>
      </w:r>
    </w:p>
    <w:p w14:paraId="4C47CAF8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Демонстрационные и печатные пособия:</w:t>
      </w:r>
    </w:p>
    <w:p w14:paraId="79427C09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магнитная доска;</w:t>
      </w:r>
    </w:p>
    <w:p w14:paraId="069D4D59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демонстрационные карточки: портреты известных учёных, писателей, космонавтов</w:t>
      </w:r>
    </w:p>
    <w:p w14:paraId="5BAD0E58" w14:textId="77777777" w:rsidR="00611C84" w:rsidRDefault="00611C84" w:rsidP="00B57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наборы сюжетных и предметных картинок в соответствии с тематикой, определённой в стандарте образования для детей с лёгкой степенью умственной отсталости;</w:t>
      </w:r>
    </w:p>
    <w:p w14:paraId="190C3CF5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 средства обучения:</w:t>
      </w:r>
    </w:p>
    <w:p w14:paraId="058B4791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ноутбук;</w:t>
      </w:r>
    </w:p>
    <w:p w14:paraId="4B4540DE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многофункциональное устройство;</w:t>
      </w:r>
    </w:p>
    <w:p w14:paraId="3AD67185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мультимедиа проектор в комплекте с креплением;</w:t>
      </w:r>
    </w:p>
    <w:p w14:paraId="4FCDD23C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доска;</w:t>
      </w:r>
    </w:p>
    <w:p w14:paraId="26071640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цифровая видеокамера;</w:t>
      </w:r>
    </w:p>
    <w:p w14:paraId="78ED4F8B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мультимедийный проектор;</w:t>
      </w:r>
    </w:p>
    <w:p w14:paraId="43116D79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документ- камера;</w:t>
      </w:r>
    </w:p>
    <w:p w14:paraId="0EA19D0B" w14:textId="77777777" w:rsidR="00611C84" w:rsidRDefault="00611C84" w:rsidP="00B57BBE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мультимедийные (цифровые) образовательные ресурсы, соответствующие тематике.</w:t>
      </w:r>
    </w:p>
    <w:p w14:paraId="6912598E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0027D06" w14:textId="77777777" w:rsidR="00611C84" w:rsidRDefault="00611C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реализации программного   содержания используются следующие учебные пособия:</w:t>
      </w:r>
    </w:p>
    <w:p w14:paraId="7A82F9E3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Нормативно-правовые документы:</w:t>
      </w:r>
    </w:p>
    <w:p w14:paraId="0DB967D7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Закон РФ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B57BBE">
        <w:rPr>
          <w:rFonts w:ascii="Times New Roman" w:hAnsi="Times New Roman"/>
          <w:sz w:val="28"/>
          <w:szCs w:val="28"/>
        </w:rPr>
        <w:t>» 273-</w:t>
      </w:r>
      <w:r>
        <w:rPr>
          <w:rFonts w:ascii="Times New Roman" w:hAnsi="Times New Roman"/>
          <w:sz w:val="28"/>
          <w:szCs w:val="28"/>
        </w:rPr>
        <w:t>ФЗ от 29.12.2012г.</w:t>
      </w:r>
    </w:p>
    <w:p w14:paraId="1CD15370" w14:textId="77777777" w:rsidR="00D5376C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57BB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для обучающихся с умственной отсталостью (интеллектуальными нарушениями) </w:t>
      </w:r>
    </w:p>
    <w:p w14:paraId="257AA93C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 w:rsidR="00D5376C">
        <w:rPr>
          <w:rFonts w:ascii="Times New Roman" w:hAnsi="Times New Roman"/>
          <w:sz w:val="28"/>
          <w:szCs w:val="28"/>
        </w:rPr>
        <w:t>, вариант 1</w:t>
      </w:r>
      <w:r>
        <w:rPr>
          <w:rFonts w:ascii="Times New Roman" w:hAnsi="Times New Roman"/>
          <w:sz w:val="28"/>
          <w:szCs w:val="28"/>
        </w:rPr>
        <w:t xml:space="preserve"> </w:t>
      </w:r>
      <w:r w:rsidR="00D5376C">
        <w:rPr>
          <w:rFonts w:ascii="Times New Roman" w:hAnsi="Times New Roman"/>
          <w:sz w:val="28"/>
          <w:szCs w:val="28"/>
        </w:rPr>
        <w:t>ГОУ ЯО «Ярославская школа № 45»</w:t>
      </w:r>
    </w:p>
    <w:p w14:paraId="6DBB2974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0322BF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Учебно-методическая литература:</w:t>
      </w:r>
    </w:p>
    <w:p w14:paraId="5FCE9BFE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1.</w:t>
      </w:r>
      <w:r w:rsidRPr="00B57BB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Ликум А. Детская энциклопедия </w:t>
      </w:r>
      <w:r w:rsidRPr="00B57B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Все обо всем".</w:t>
      </w:r>
    </w:p>
    <w:p w14:paraId="14434E9F" w14:textId="77777777" w:rsidR="00611C84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>2.</w:t>
      </w:r>
      <w:r w:rsidRPr="00B57BB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Гуркова И.В. Энциклопедический словарь для детей от А до Я. </w:t>
      </w:r>
    </w:p>
    <w:p w14:paraId="752BDA16" w14:textId="77777777" w:rsidR="00611C84" w:rsidRPr="00B57BBE" w:rsidRDefault="00611C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57BB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Ожегов С.И., Шведова Н.Ю. Толковый словарь русского языка: 80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57BBE">
        <w:rPr>
          <w:rFonts w:ascii="Times New Roman" w:hAnsi="Times New Roman"/>
          <w:sz w:val="28"/>
          <w:szCs w:val="28"/>
        </w:rPr>
        <w:t xml:space="preserve">000 </w:t>
      </w:r>
      <w:r>
        <w:rPr>
          <w:rFonts w:ascii="Times New Roman" w:hAnsi="Times New Roman"/>
          <w:sz w:val="28"/>
          <w:szCs w:val="28"/>
        </w:rPr>
        <w:t>слов и фразеологических выражений.</w:t>
      </w:r>
    </w:p>
    <w:sectPr w:rsidR="00611C84" w:rsidRPr="00B57BB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56625730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BE"/>
    <w:rsid w:val="001F2A25"/>
    <w:rsid w:val="00437C9E"/>
    <w:rsid w:val="0049279E"/>
    <w:rsid w:val="00611C84"/>
    <w:rsid w:val="00626C6A"/>
    <w:rsid w:val="0088354F"/>
    <w:rsid w:val="00B57BBE"/>
    <w:rsid w:val="00D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6ACB8"/>
  <w14:defaultImageDpi w14:val="0"/>
  <w15:docId w15:val="{CC53FFDE-032B-47A4-B89A-E1E2F27B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7063</Words>
  <Characters>40262</Characters>
  <Application>Microsoft Office Word</Application>
  <DocSecurity>0</DocSecurity>
  <Lines>335</Lines>
  <Paragraphs>94</Paragraphs>
  <ScaleCrop>false</ScaleCrop>
  <Company/>
  <LinksUpToDate>false</LinksUpToDate>
  <CharactersWithSpaces>47231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Tisiv V</dc:creator>
  <cp:keywords/>
  <dc:description/>
  <cp:lastModifiedBy>Tisiv V</cp:lastModifiedBy>
  <cp:revision>2</cp:revision>
  <dcterms:created xsi:type="dcterms:W3CDTF">2026-05-12T18:27:00Z</dcterms:created>
  <dcterms:modified xsi:type="dcterms:W3CDTF">2026-05-12T18:27:00Z</dcterms:modified>
</cp:coreProperties>
</file>